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A0" w:rsidRPr="00336E89" w:rsidRDefault="00084650" w:rsidP="00822CA0">
      <w:pPr>
        <w:pStyle w:val="a3"/>
        <w:ind w:right="360"/>
        <w:jc w:val="center"/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7840" cy="694055"/>
            <wp:effectExtent l="0" t="0" r="0" b="0"/>
            <wp:wrapTight wrapText="bothSides">
              <wp:wrapPolygon edited="0">
                <wp:start x="0" y="0"/>
                <wp:lineTo x="0" y="18379"/>
                <wp:lineTo x="7439" y="20750"/>
                <wp:lineTo x="8265" y="20750"/>
                <wp:lineTo x="12398" y="20750"/>
                <wp:lineTo x="19837" y="18972"/>
                <wp:lineTo x="20663" y="16007"/>
                <wp:lineTo x="206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A0" w:rsidRPr="00336E89" w:rsidRDefault="00822CA0" w:rsidP="00822CA0">
      <w:pPr>
        <w:pStyle w:val="a3"/>
        <w:ind w:right="360"/>
        <w:jc w:val="center"/>
      </w:pPr>
    </w:p>
    <w:p w:rsidR="00822CA0" w:rsidRPr="00336E89" w:rsidRDefault="00822CA0" w:rsidP="00822CA0">
      <w:pPr>
        <w:pStyle w:val="a3"/>
        <w:ind w:right="360"/>
        <w:jc w:val="center"/>
      </w:pPr>
    </w:p>
    <w:p w:rsidR="00822CA0" w:rsidRPr="00336E89" w:rsidRDefault="00822CA0" w:rsidP="00822CA0">
      <w:pPr>
        <w:pStyle w:val="a3"/>
        <w:ind w:right="360"/>
        <w:jc w:val="center"/>
        <w:rPr>
          <w:rFonts w:ascii="Times" w:hAnsi="Times"/>
          <w:sz w:val="36"/>
          <w:szCs w:val="36"/>
        </w:rPr>
      </w:pPr>
      <w:r w:rsidRPr="00336E89">
        <w:rPr>
          <w:rFonts w:ascii="Times" w:hAnsi="Times"/>
          <w:sz w:val="36"/>
          <w:szCs w:val="36"/>
        </w:rPr>
        <w:t>НАРОДНИЙ ДЕПУТАТ УКРАЇНИ</w:t>
      </w:r>
    </w:p>
    <w:p w:rsidR="00822CA0" w:rsidRPr="00336E89" w:rsidRDefault="00822CA0" w:rsidP="00822CA0">
      <w:pPr>
        <w:pStyle w:val="a3"/>
        <w:pBdr>
          <w:bottom w:val="double" w:sz="6" w:space="1" w:color="auto"/>
        </w:pBdr>
        <w:ind w:right="360"/>
        <w:jc w:val="center"/>
        <w:rPr>
          <w:sz w:val="10"/>
          <w:szCs w:val="10"/>
        </w:rPr>
      </w:pPr>
    </w:p>
    <w:p w:rsidR="00822CA0" w:rsidRPr="00336E89" w:rsidRDefault="00A672CE" w:rsidP="00822CA0">
      <w:pPr>
        <w:pStyle w:val="a3"/>
        <w:ind w:right="360"/>
        <w:jc w:val="center"/>
        <w:rPr>
          <w:sz w:val="10"/>
          <w:szCs w:val="10"/>
        </w:rPr>
      </w:pPr>
      <w:r>
        <w:rPr>
          <w:sz w:val="10"/>
          <w:szCs w:val="10"/>
        </w:rPr>
        <w:t>_</w:t>
      </w:r>
    </w:p>
    <w:p w:rsidR="00822CA0" w:rsidRPr="00336E89" w:rsidRDefault="00822CA0" w:rsidP="00822CA0">
      <w:pPr>
        <w:pStyle w:val="a3"/>
        <w:ind w:right="360"/>
        <w:jc w:val="center"/>
        <w:rPr>
          <w:sz w:val="10"/>
          <w:szCs w:val="10"/>
        </w:rPr>
      </w:pPr>
    </w:p>
    <w:p w:rsidR="00822CA0" w:rsidRPr="000C3F32" w:rsidRDefault="00084650" w:rsidP="00822CA0">
      <w:pPr>
        <w:pStyle w:val="a3"/>
        <w:ind w:right="360"/>
        <w:rPr>
          <w:szCs w:val="28"/>
        </w:rPr>
      </w:pPr>
      <w:r>
        <w:rPr>
          <w:szCs w:val="28"/>
        </w:rPr>
        <w:t xml:space="preserve">23 березня </w:t>
      </w:r>
      <w:r w:rsidR="00822CA0" w:rsidRPr="000C3F32">
        <w:rPr>
          <w:szCs w:val="28"/>
        </w:rPr>
        <w:t>20</w:t>
      </w:r>
      <w:r>
        <w:rPr>
          <w:szCs w:val="28"/>
        </w:rPr>
        <w:t>20</w:t>
      </w:r>
      <w:r w:rsidR="005A0A00" w:rsidRPr="000C3F32">
        <w:rPr>
          <w:szCs w:val="28"/>
          <w:lang w:val="ru-RU"/>
        </w:rPr>
        <w:t xml:space="preserve"> </w:t>
      </w:r>
      <w:r w:rsidR="00822CA0" w:rsidRPr="000C3F32">
        <w:rPr>
          <w:szCs w:val="28"/>
        </w:rPr>
        <w:t>р.</w:t>
      </w:r>
    </w:p>
    <w:p w:rsidR="00E04114" w:rsidRPr="00E04114" w:rsidRDefault="00E04114" w:rsidP="00E04114">
      <w:pPr>
        <w:pStyle w:val="2"/>
        <w:spacing w:after="0"/>
        <w:jc w:val="right"/>
        <w:rPr>
          <w:b/>
          <w:bCs/>
          <w:szCs w:val="28"/>
        </w:rPr>
      </w:pPr>
      <w:r w:rsidRPr="00E04114">
        <w:rPr>
          <w:b/>
          <w:bCs/>
          <w:szCs w:val="28"/>
        </w:rPr>
        <w:t xml:space="preserve">Верховна Рада України </w:t>
      </w:r>
    </w:p>
    <w:p w:rsidR="00E04114" w:rsidRPr="00E04114" w:rsidRDefault="00E04114" w:rsidP="00E04114">
      <w:pPr>
        <w:pStyle w:val="2"/>
        <w:spacing w:after="0"/>
        <w:jc w:val="center"/>
        <w:rPr>
          <w:b/>
          <w:bCs/>
          <w:szCs w:val="28"/>
        </w:rPr>
      </w:pPr>
    </w:p>
    <w:p w:rsidR="00E04114" w:rsidRPr="00E04114" w:rsidRDefault="00E04114" w:rsidP="00E04114">
      <w:pPr>
        <w:pStyle w:val="2"/>
        <w:spacing w:after="0"/>
        <w:jc w:val="center"/>
        <w:rPr>
          <w:b/>
          <w:bCs/>
          <w:szCs w:val="28"/>
        </w:rPr>
      </w:pPr>
      <w:r w:rsidRPr="00E04114">
        <w:rPr>
          <w:b/>
          <w:bCs/>
          <w:szCs w:val="28"/>
        </w:rPr>
        <w:t>ПОДАННЯ</w:t>
      </w:r>
    </w:p>
    <w:p w:rsidR="000C3F32" w:rsidRDefault="00E04114" w:rsidP="00084650">
      <w:pPr>
        <w:ind w:firstLine="567"/>
        <w:jc w:val="both"/>
        <w:rPr>
          <w:sz w:val="28"/>
          <w:szCs w:val="28"/>
          <w:lang w:val="uk-UA"/>
        </w:rPr>
      </w:pPr>
      <w:r w:rsidRPr="000C3F32">
        <w:rPr>
          <w:sz w:val="28"/>
          <w:szCs w:val="28"/>
          <w:lang w:val="uk-UA"/>
        </w:rPr>
        <w:t>Відповідно до ст. 93 Конституції України, ст. 12 Закону України                 «Про статус народного депутата України» та ст.</w:t>
      </w:r>
      <w:r w:rsidRPr="00E04114">
        <w:rPr>
          <w:sz w:val="28"/>
          <w:szCs w:val="28"/>
        </w:rPr>
        <w:t> </w:t>
      </w:r>
      <w:r w:rsidRPr="000C3F32">
        <w:rPr>
          <w:sz w:val="28"/>
          <w:szCs w:val="28"/>
          <w:lang w:val="uk-UA"/>
        </w:rPr>
        <w:t xml:space="preserve">89 Регламенту Верховної Ради України в порядку законодавчої ініціативи вносимо до Верховної Ради України проект Закону України </w:t>
      </w:r>
      <w:r w:rsidR="00084650" w:rsidRPr="00084650">
        <w:rPr>
          <w:sz w:val="28"/>
          <w:szCs w:val="28"/>
          <w:lang w:val="uk-UA"/>
        </w:rPr>
        <w:t>про внесення змін до Закону України «Про житлово-комунальні послуги», спрямованих на запобігання виникнення і поширення коронавірусної хвороби (COVID-19)</w:t>
      </w:r>
      <w:r w:rsidR="00084650">
        <w:rPr>
          <w:sz w:val="28"/>
          <w:szCs w:val="28"/>
          <w:lang w:val="uk-UA"/>
        </w:rPr>
        <w:t>.  Просимо визначити законопроект невідкладним і розглянути на найближчому засіданні Верховної ради за скороченою процедурою.</w:t>
      </w:r>
    </w:p>
    <w:p w:rsidR="00E04114" w:rsidRPr="00E04114" w:rsidRDefault="00E04114" w:rsidP="000C3F32">
      <w:pPr>
        <w:pStyle w:val="aa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114">
        <w:rPr>
          <w:rFonts w:ascii="Times New Roman" w:hAnsi="Times New Roman" w:cs="Times New Roman"/>
          <w:sz w:val="28"/>
          <w:szCs w:val="28"/>
        </w:rPr>
        <w:t xml:space="preserve">Доповідати зазначений законопроект на пленарному засіданні </w:t>
      </w:r>
      <w:r w:rsidRPr="00E04114">
        <w:rPr>
          <w:rFonts w:ascii="Times New Roman" w:hAnsi="Times New Roman" w:cs="Times New Roman"/>
          <w:spacing w:val="-1"/>
          <w:sz w:val="28"/>
          <w:szCs w:val="28"/>
        </w:rPr>
        <w:t>Верховної Ради України</w:t>
      </w:r>
      <w:r w:rsidR="00CB1F1F">
        <w:rPr>
          <w:rFonts w:ascii="Times New Roman" w:hAnsi="Times New Roman" w:cs="Times New Roman"/>
          <w:spacing w:val="-1"/>
          <w:sz w:val="28"/>
          <w:szCs w:val="28"/>
        </w:rPr>
        <w:t xml:space="preserve"> буде народний депутат України </w:t>
      </w:r>
      <w:r w:rsidR="00084650">
        <w:rPr>
          <w:rFonts w:ascii="Times New Roman" w:hAnsi="Times New Roman" w:cs="Times New Roman"/>
          <w:spacing w:val="-1"/>
          <w:sz w:val="28"/>
          <w:szCs w:val="28"/>
        </w:rPr>
        <w:t>Грищук Р.П.</w:t>
      </w:r>
      <w:r w:rsidR="00C6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606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E04114" w:rsidRPr="00E04114" w:rsidRDefault="00E04114" w:rsidP="00E04114">
      <w:pPr>
        <w:pStyle w:val="aa"/>
        <w:ind w:firstLine="53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4114" w:rsidRPr="00E04114" w:rsidRDefault="00E04114" w:rsidP="00E04114">
      <w:pPr>
        <w:widowControl w:val="0"/>
        <w:spacing w:line="360" w:lineRule="auto"/>
        <w:rPr>
          <w:b/>
          <w:bCs/>
          <w:sz w:val="28"/>
          <w:szCs w:val="28"/>
          <w:highlight w:val="green"/>
        </w:rPr>
      </w:pPr>
    </w:p>
    <w:p w:rsidR="00E04114" w:rsidRPr="00E04114" w:rsidRDefault="00E04114" w:rsidP="00E041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4114">
        <w:rPr>
          <w:sz w:val="28"/>
          <w:szCs w:val="28"/>
        </w:rPr>
        <w:t xml:space="preserve">Додатки:   </w:t>
      </w:r>
      <w:r w:rsidR="00270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1. Проект Закону України</w:t>
      </w:r>
      <w:r w:rsidR="004C535D">
        <w:rPr>
          <w:sz w:val="28"/>
          <w:szCs w:val="28"/>
          <w:lang w:val="uk-UA"/>
        </w:rPr>
        <w:t xml:space="preserve"> </w:t>
      </w:r>
      <w:r w:rsidR="00C5083C">
        <w:rPr>
          <w:sz w:val="28"/>
          <w:szCs w:val="28"/>
        </w:rPr>
        <w:t>-</w:t>
      </w:r>
      <w:r w:rsidR="00C5083C">
        <w:rPr>
          <w:sz w:val="28"/>
          <w:szCs w:val="28"/>
          <w:lang w:val="uk-UA"/>
        </w:rPr>
        <w:t xml:space="preserve"> </w:t>
      </w:r>
      <w:r w:rsidR="00084650">
        <w:rPr>
          <w:sz w:val="28"/>
          <w:szCs w:val="28"/>
          <w:lang w:val="uk-UA"/>
        </w:rPr>
        <w:t>1</w:t>
      </w:r>
      <w:r w:rsidR="004C535D" w:rsidRPr="004C535D">
        <w:rPr>
          <w:sz w:val="28"/>
          <w:szCs w:val="28"/>
        </w:rPr>
        <w:t xml:space="preserve"> арк.</w:t>
      </w:r>
      <w:r>
        <w:rPr>
          <w:sz w:val="28"/>
          <w:szCs w:val="28"/>
        </w:rPr>
        <w:t xml:space="preserve"> </w:t>
      </w:r>
    </w:p>
    <w:p w:rsidR="00E04114" w:rsidRPr="004C535D" w:rsidRDefault="00E04114" w:rsidP="00E04114">
      <w:pPr>
        <w:ind w:left="708" w:firstLine="708"/>
        <w:rPr>
          <w:sz w:val="28"/>
          <w:szCs w:val="28"/>
          <w:lang w:val="uk-UA"/>
        </w:rPr>
      </w:pPr>
      <w:r w:rsidRPr="00E0411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Порівняльна таблиця </w:t>
      </w:r>
      <w:r w:rsidR="00C5083C">
        <w:rPr>
          <w:sz w:val="28"/>
          <w:szCs w:val="28"/>
          <w:lang w:val="uk-UA"/>
        </w:rPr>
        <w:t xml:space="preserve">- </w:t>
      </w:r>
      <w:r w:rsidR="00084650">
        <w:rPr>
          <w:sz w:val="28"/>
          <w:szCs w:val="28"/>
          <w:lang w:val="uk-UA"/>
        </w:rPr>
        <w:t>1</w:t>
      </w:r>
      <w:r w:rsidR="004C535D">
        <w:rPr>
          <w:sz w:val="28"/>
          <w:szCs w:val="28"/>
          <w:lang w:val="uk-UA"/>
        </w:rPr>
        <w:t xml:space="preserve"> арк.</w:t>
      </w:r>
    </w:p>
    <w:p w:rsidR="00E04114" w:rsidRPr="004C535D" w:rsidRDefault="00E04114" w:rsidP="00E04114">
      <w:pPr>
        <w:ind w:left="708" w:firstLine="708"/>
        <w:rPr>
          <w:sz w:val="28"/>
          <w:szCs w:val="28"/>
          <w:lang w:val="uk-UA"/>
        </w:rPr>
      </w:pPr>
      <w:r w:rsidRPr="00E04114">
        <w:rPr>
          <w:sz w:val="28"/>
          <w:szCs w:val="28"/>
        </w:rPr>
        <w:t xml:space="preserve">         3. </w:t>
      </w:r>
      <w:r>
        <w:rPr>
          <w:sz w:val="28"/>
          <w:szCs w:val="28"/>
        </w:rPr>
        <w:t>Пояснювальна записка</w:t>
      </w:r>
      <w:r w:rsidR="00C5083C">
        <w:rPr>
          <w:sz w:val="28"/>
          <w:szCs w:val="28"/>
          <w:lang w:val="uk-UA"/>
        </w:rPr>
        <w:t xml:space="preserve"> - </w:t>
      </w:r>
      <w:r w:rsidR="00084650">
        <w:rPr>
          <w:sz w:val="28"/>
          <w:szCs w:val="28"/>
          <w:lang w:val="uk-UA"/>
        </w:rPr>
        <w:t>2</w:t>
      </w:r>
      <w:r w:rsidR="004C535D">
        <w:rPr>
          <w:sz w:val="28"/>
          <w:szCs w:val="28"/>
          <w:lang w:val="uk-UA"/>
        </w:rPr>
        <w:t xml:space="preserve"> арк.</w:t>
      </w:r>
    </w:p>
    <w:p w:rsidR="00E04114" w:rsidRPr="004C535D" w:rsidRDefault="00E04114" w:rsidP="00E04114">
      <w:pPr>
        <w:ind w:left="708" w:firstLine="708"/>
        <w:rPr>
          <w:sz w:val="28"/>
          <w:szCs w:val="28"/>
          <w:lang w:val="uk-UA"/>
        </w:rPr>
      </w:pPr>
      <w:r w:rsidRPr="00E04114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4</w:t>
      </w:r>
      <w:r w:rsidRPr="00E04114">
        <w:rPr>
          <w:sz w:val="28"/>
          <w:szCs w:val="28"/>
        </w:rPr>
        <w:t xml:space="preserve">. Проект Постанови </w:t>
      </w:r>
      <w:r>
        <w:rPr>
          <w:sz w:val="28"/>
          <w:szCs w:val="28"/>
        </w:rPr>
        <w:t>Верховної Ради України</w:t>
      </w:r>
      <w:r w:rsidR="004C535D">
        <w:rPr>
          <w:sz w:val="28"/>
          <w:szCs w:val="28"/>
          <w:lang w:val="uk-UA"/>
        </w:rPr>
        <w:t xml:space="preserve"> -1 арк.</w:t>
      </w:r>
    </w:p>
    <w:p w:rsidR="00E04114" w:rsidRDefault="00E04114" w:rsidP="00E04114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5.</w:t>
      </w:r>
      <w:r w:rsidRPr="00E04114">
        <w:rPr>
          <w:sz w:val="28"/>
          <w:szCs w:val="28"/>
        </w:rPr>
        <w:t xml:space="preserve"> Електронний варіант документів</w:t>
      </w:r>
      <w:r w:rsidR="004C535D">
        <w:rPr>
          <w:sz w:val="28"/>
          <w:szCs w:val="28"/>
          <w:lang w:val="uk-UA"/>
        </w:rPr>
        <w:t>.</w:t>
      </w:r>
    </w:p>
    <w:p w:rsidR="00651190" w:rsidRDefault="00651190" w:rsidP="00E04114">
      <w:pPr>
        <w:ind w:left="708" w:firstLine="708"/>
        <w:rPr>
          <w:sz w:val="28"/>
          <w:szCs w:val="28"/>
          <w:lang w:val="uk-UA"/>
        </w:rPr>
      </w:pPr>
    </w:p>
    <w:p w:rsidR="00651190" w:rsidRPr="004C535D" w:rsidRDefault="00651190" w:rsidP="00E04114">
      <w:pPr>
        <w:ind w:left="708" w:firstLine="708"/>
        <w:rPr>
          <w:sz w:val="28"/>
          <w:szCs w:val="28"/>
          <w:lang w:val="uk-UA"/>
        </w:rPr>
      </w:pPr>
    </w:p>
    <w:p w:rsidR="00E04114" w:rsidRPr="00E04114" w:rsidRDefault="00E04114" w:rsidP="00E04114">
      <w:pPr>
        <w:pStyle w:val="aa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C5083C" w:rsidRPr="00084650" w:rsidRDefault="00E04114" w:rsidP="00651190">
      <w:pPr>
        <w:rPr>
          <w:sz w:val="28"/>
          <w:szCs w:val="28"/>
        </w:rPr>
      </w:pPr>
      <w:r w:rsidRPr="00E04114">
        <w:rPr>
          <w:szCs w:val="28"/>
        </w:rPr>
        <w:t xml:space="preserve"> </w:t>
      </w:r>
      <w:r w:rsidRPr="004C535D">
        <w:rPr>
          <w:sz w:val="28"/>
          <w:szCs w:val="28"/>
        </w:rPr>
        <w:t>Народн</w:t>
      </w:r>
      <w:r w:rsidR="005B19AB">
        <w:rPr>
          <w:sz w:val="28"/>
          <w:szCs w:val="28"/>
          <w:lang w:val="uk-UA"/>
        </w:rPr>
        <w:t>ий</w:t>
      </w:r>
      <w:r w:rsidRPr="004C535D">
        <w:rPr>
          <w:sz w:val="28"/>
          <w:szCs w:val="28"/>
        </w:rPr>
        <w:t xml:space="preserve"> депутат </w:t>
      </w:r>
      <w:r w:rsidRPr="00084650">
        <w:rPr>
          <w:sz w:val="28"/>
          <w:szCs w:val="28"/>
        </w:rPr>
        <w:t>України</w:t>
      </w:r>
      <w:r w:rsidR="004C535D" w:rsidRPr="00084650">
        <w:rPr>
          <w:sz w:val="28"/>
          <w:szCs w:val="28"/>
        </w:rPr>
        <w:t xml:space="preserve">                 </w:t>
      </w:r>
      <w:r w:rsidR="005B19AB" w:rsidRPr="00084650">
        <w:rPr>
          <w:sz w:val="28"/>
          <w:szCs w:val="28"/>
          <w:lang w:val="uk-UA"/>
        </w:rPr>
        <w:t xml:space="preserve"> </w:t>
      </w:r>
      <w:r w:rsidR="00C5083C" w:rsidRPr="00084650">
        <w:rPr>
          <w:sz w:val="28"/>
          <w:szCs w:val="28"/>
          <w:lang w:val="uk-UA"/>
        </w:rPr>
        <w:t xml:space="preserve">          </w:t>
      </w:r>
      <w:r w:rsidR="00084650">
        <w:rPr>
          <w:sz w:val="28"/>
          <w:szCs w:val="28"/>
          <w:lang w:val="uk-UA"/>
        </w:rPr>
        <w:t xml:space="preserve">                               </w:t>
      </w:r>
      <w:r w:rsidR="00084650" w:rsidRPr="00084650">
        <w:rPr>
          <w:sz w:val="28"/>
          <w:szCs w:val="28"/>
          <w:lang w:val="uk-UA"/>
        </w:rPr>
        <w:t>Грищук Р.П.</w:t>
      </w:r>
    </w:p>
    <w:p w:rsidR="00CB1F1F" w:rsidRDefault="00CB1F1F" w:rsidP="004C535D">
      <w:pPr>
        <w:jc w:val="center"/>
        <w:rPr>
          <w:sz w:val="28"/>
          <w:szCs w:val="28"/>
          <w:lang w:val="uk-UA"/>
        </w:rPr>
      </w:pPr>
    </w:p>
    <w:p w:rsidR="00CB1F1F" w:rsidRDefault="00CB1F1F" w:rsidP="004C53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</w:p>
    <w:p w:rsidR="00CB1F1F" w:rsidRDefault="00CB1F1F" w:rsidP="004C535D">
      <w:pPr>
        <w:jc w:val="center"/>
        <w:rPr>
          <w:sz w:val="28"/>
          <w:szCs w:val="28"/>
          <w:lang w:val="uk-UA"/>
        </w:rPr>
      </w:pPr>
    </w:p>
    <w:p w:rsidR="00651190" w:rsidRPr="00651190" w:rsidRDefault="00C5083C" w:rsidP="004C53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1190" w:rsidRPr="00C5083C">
        <w:rPr>
          <w:sz w:val="28"/>
          <w:szCs w:val="28"/>
        </w:rPr>
        <w:tab/>
      </w:r>
      <w:r w:rsidR="00651190" w:rsidRPr="00C5083C">
        <w:rPr>
          <w:sz w:val="28"/>
          <w:szCs w:val="28"/>
        </w:rPr>
        <w:tab/>
      </w:r>
      <w:r w:rsidR="00651190" w:rsidRPr="00C5083C">
        <w:rPr>
          <w:sz w:val="28"/>
          <w:szCs w:val="28"/>
        </w:rPr>
        <w:tab/>
      </w:r>
      <w:r w:rsidR="00651190" w:rsidRPr="00C5083C">
        <w:rPr>
          <w:sz w:val="28"/>
          <w:szCs w:val="28"/>
        </w:rPr>
        <w:tab/>
      </w:r>
      <w:r w:rsidR="00651190" w:rsidRPr="00C5083C">
        <w:rPr>
          <w:sz w:val="28"/>
          <w:szCs w:val="28"/>
        </w:rPr>
        <w:tab/>
      </w:r>
      <w:r w:rsidR="00651190" w:rsidRPr="00C5083C">
        <w:rPr>
          <w:sz w:val="28"/>
          <w:szCs w:val="28"/>
        </w:rPr>
        <w:tab/>
      </w:r>
    </w:p>
    <w:p w:rsidR="00CB120F" w:rsidRPr="00084650" w:rsidRDefault="00CB120F" w:rsidP="00CB120F">
      <w:pPr>
        <w:jc w:val="center"/>
        <w:rPr>
          <w:b/>
          <w:sz w:val="28"/>
          <w:szCs w:val="28"/>
          <w:lang w:val="uk-UA"/>
        </w:rPr>
      </w:pPr>
    </w:p>
    <w:sectPr w:rsidR="00CB120F" w:rsidRPr="00084650" w:rsidSect="006511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Y0MTMxMDAyMDJU0lEKTi0uzszPAykwrgUAciRrHCwAAAA="/>
  </w:docVars>
  <w:rsids>
    <w:rsidRoot w:val="00822CA0"/>
    <w:rsid w:val="00002250"/>
    <w:rsid w:val="00020C85"/>
    <w:rsid w:val="00042E45"/>
    <w:rsid w:val="00046E78"/>
    <w:rsid w:val="00055790"/>
    <w:rsid w:val="00065FDA"/>
    <w:rsid w:val="00084650"/>
    <w:rsid w:val="000A2E34"/>
    <w:rsid w:val="000A379C"/>
    <w:rsid w:val="000A3AE3"/>
    <w:rsid w:val="000C3F32"/>
    <w:rsid w:val="001228E8"/>
    <w:rsid w:val="001241CA"/>
    <w:rsid w:val="00143206"/>
    <w:rsid w:val="00184575"/>
    <w:rsid w:val="001A1A10"/>
    <w:rsid w:val="001B1856"/>
    <w:rsid w:val="001E74DC"/>
    <w:rsid w:val="002264D3"/>
    <w:rsid w:val="00245BE8"/>
    <w:rsid w:val="00270930"/>
    <w:rsid w:val="00276A23"/>
    <w:rsid w:val="00285558"/>
    <w:rsid w:val="002A7EF9"/>
    <w:rsid w:val="002B16C0"/>
    <w:rsid w:val="002C2BCF"/>
    <w:rsid w:val="002C462E"/>
    <w:rsid w:val="002D787A"/>
    <w:rsid w:val="002F4BED"/>
    <w:rsid w:val="0030076E"/>
    <w:rsid w:val="00301574"/>
    <w:rsid w:val="00336E89"/>
    <w:rsid w:val="00351976"/>
    <w:rsid w:val="003D0317"/>
    <w:rsid w:val="003E21FD"/>
    <w:rsid w:val="003F4B5F"/>
    <w:rsid w:val="00435112"/>
    <w:rsid w:val="0045239A"/>
    <w:rsid w:val="00475F3B"/>
    <w:rsid w:val="004B03F5"/>
    <w:rsid w:val="004C4709"/>
    <w:rsid w:val="004C535D"/>
    <w:rsid w:val="004D4B91"/>
    <w:rsid w:val="00503045"/>
    <w:rsid w:val="00524051"/>
    <w:rsid w:val="00527751"/>
    <w:rsid w:val="00546C71"/>
    <w:rsid w:val="0056760F"/>
    <w:rsid w:val="005A0A00"/>
    <w:rsid w:val="005A4320"/>
    <w:rsid w:val="005B19AB"/>
    <w:rsid w:val="005D1D40"/>
    <w:rsid w:val="005D7320"/>
    <w:rsid w:val="005F1CD8"/>
    <w:rsid w:val="00602E39"/>
    <w:rsid w:val="0061444F"/>
    <w:rsid w:val="00651190"/>
    <w:rsid w:val="006516A7"/>
    <w:rsid w:val="006709F7"/>
    <w:rsid w:val="00675FA3"/>
    <w:rsid w:val="006A22DA"/>
    <w:rsid w:val="007050F8"/>
    <w:rsid w:val="00706671"/>
    <w:rsid w:val="00765062"/>
    <w:rsid w:val="007A0152"/>
    <w:rsid w:val="007B42EA"/>
    <w:rsid w:val="007C3D1A"/>
    <w:rsid w:val="00805613"/>
    <w:rsid w:val="00822CA0"/>
    <w:rsid w:val="00874214"/>
    <w:rsid w:val="00880C31"/>
    <w:rsid w:val="008D0AF5"/>
    <w:rsid w:val="008D5B14"/>
    <w:rsid w:val="0091466C"/>
    <w:rsid w:val="0092584E"/>
    <w:rsid w:val="00947D45"/>
    <w:rsid w:val="00963DF9"/>
    <w:rsid w:val="00971174"/>
    <w:rsid w:val="00991178"/>
    <w:rsid w:val="009920F0"/>
    <w:rsid w:val="009C4440"/>
    <w:rsid w:val="009D6AF3"/>
    <w:rsid w:val="009E2F4C"/>
    <w:rsid w:val="00A672CE"/>
    <w:rsid w:val="00AC4C6F"/>
    <w:rsid w:val="00B129BD"/>
    <w:rsid w:val="00B210F9"/>
    <w:rsid w:val="00BF202C"/>
    <w:rsid w:val="00C5083C"/>
    <w:rsid w:val="00C529EC"/>
    <w:rsid w:val="00C606C0"/>
    <w:rsid w:val="00C64295"/>
    <w:rsid w:val="00CB120F"/>
    <w:rsid w:val="00CB1F1F"/>
    <w:rsid w:val="00CD52C9"/>
    <w:rsid w:val="00CF2BEC"/>
    <w:rsid w:val="00D41140"/>
    <w:rsid w:val="00D5453F"/>
    <w:rsid w:val="00D93E08"/>
    <w:rsid w:val="00DB0DBA"/>
    <w:rsid w:val="00E04114"/>
    <w:rsid w:val="00E173C5"/>
    <w:rsid w:val="00EE2171"/>
    <w:rsid w:val="00F4039E"/>
    <w:rsid w:val="00F42124"/>
    <w:rsid w:val="00F52DAA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A4BDBC-82B9-4937-8BFD-BF2C994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A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04114"/>
    <w:pPr>
      <w:keepNext/>
      <w:spacing w:before="120" w:after="120"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822C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5">
    <w:name w:val="Стиль"/>
    <w:basedOn w:val="a"/>
    <w:uiPriority w:val="99"/>
    <w:rsid w:val="0030076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805613"/>
    <w:pPr>
      <w:ind w:firstLine="720"/>
      <w:jc w:val="both"/>
    </w:pPr>
    <w:rPr>
      <w:sz w:val="28"/>
      <w:szCs w:val="28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602E39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52DA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a">
    <w:name w:val="Plain Text"/>
    <w:basedOn w:val="a"/>
    <w:link w:val="ab"/>
    <w:uiPriority w:val="99"/>
    <w:rsid w:val="00E04114"/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uiPriority w:val="99"/>
    <w:locked/>
    <w:rsid w:val="00E04114"/>
    <w:rPr>
      <w:rFonts w:ascii="Courier New" w:hAnsi="Courier New" w:cs="Courier New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18D69-8C83-4D3F-B0E2-48541FD86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1B52F-829E-4710-9DA0-8F52C779D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D640-3858-4D6E-992B-05177AF3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2020-03-26T07:51:00Z</dcterms:created>
  <dcterms:modified xsi:type="dcterms:W3CDTF">2020-03-26T07:51:00Z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