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5D95" w:rsidRPr="00784952" w:rsidRDefault="00C75D95" w:rsidP="00C75D95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C75D95" w:rsidRPr="00784952" w:rsidRDefault="00C75D95" w:rsidP="00C75D95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75D95" w:rsidRPr="00784952" w:rsidRDefault="00C75D95" w:rsidP="00C75D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75D95" w:rsidRPr="00784952" w:rsidRDefault="00C75D95" w:rsidP="00C75D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5D95" w:rsidRPr="00784952" w:rsidRDefault="00C75D95" w:rsidP="00C75D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5D95" w:rsidRPr="00784952" w:rsidRDefault="00C75D95" w:rsidP="00C75D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5D95" w:rsidRPr="00784952" w:rsidRDefault="00C75D95" w:rsidP="00C75D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5D95" w:rsidRPr="00784952" w:rsidRDefault="00C75D95" w:rsidP="00C75D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5D95" w:rsidRPr="00784952" w:rsidRDefault="00C75D95" w:rsidP="00C75D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5D95" w:rsidRPr="00784952" w:rsidRDefault="00C75D95" w:rsidP="00C75D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5D95" w:rsidRPr="00784952" w:rsidRDefault="00C75D95" w:rsidP="00C75D9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5D95" w:rsidRPr="00784952" w:rsidRDefault="00C75D95" w:rsidP="00C75D95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8495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C75D95" w:rsidRPr="00784952" w:rsidRDefault="00C75D95" w:rsidP="00C75D95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8495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78495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C75D95" w:rsidRPr="00784952" w:rsidRDefault="00C75D95" w:rsidP="00C75D95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849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C75D95" w:rsidRPr="00C75D95" w:rsidRDefault="00F73A9F" w:rsidP="00C75D95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F73A9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</w:t>
      </w:r>
      <w:r w:rsidR="00C75D95" w:rsidRPr="007849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="00C75D95" w:rsidRPr="007849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="00C75D95" w:rsidRPr="0078495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75D95" w:rsidRPr="00B358B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="000C5B58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проект Закону </w:t>
      </w:r>
      <w:r w:rsidR="00C75D95" w:rsidRPr="00C75D9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про внесення змін до деяких законодавчих актів щодо оптимізації системи центральних органів виконавчої влади та їх діяльності у сфері санітарного та епідемічного благополуччя населення</w:t>
      </w:r>
    </w:p>
    <w:p w:rsidR="00C75D95" w:rsidRPr="00784952" w:rsidRDefault="00C75D95" w:rsidP="00C75D95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784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Реєстр. №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5134-1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4952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04</w:t>
      </w:r>
      <w:r w:rsidRPr="00444C5A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10</w:t>
      </w:r>
      <w:r w:rsidRPr="00444C5A">
        <w:rPr>
          <w:rFonts w:ascii="Times New Roman" w:eastAsia="Times New Roman" w:hAnsi="Times New Roman" w:cs="Times New Roman"/>
          <w:sz w:val="28"/>
          <w:szCs w:val="28"/>
          <w:lang w:eastAsia="uk-UA"/>
        </w:rPr>
        <w:t>.2016</w:t>
      </w:r>
      <w:r w:rsidRPr="007849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р.</w:t>
      </w:r>
    </w:p>
    <w:p w:rsidR="00C75D95" w:rsidRPr="00C75D95" w:rsidRDefault="00C75D95" w:rsidP="00C75D9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84952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Суб’єкт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законодавчої ініціативи:</w:t>
      </w:r>
      <w:r w:rsidRPr="00C75D95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народні депутати України </w:t>
      </w:r>
      <w:r w:rsidR="00F73A9F" w:rsidRPr="00F73A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Мусій О.С., Богомолець О.В. та інші</w:t>
      </w:r>
    </w:p>
    <w:p w:rsidR="00C75D95" w:rsidRDefault="00C75D95" w:rsidP="00C75D9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84952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Головний комітет з підго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товки і попереднього розгляду –</w:t>
      </w:r>
      <w:r w:rsidRPr="00B358B7">
        <w:rPr>
          <w:rFonts w:ascii="Arial" w:hAnsi="Arial" w:cs="Arial"/>
          <w:color w:val="333333"/>
          <w:sz w:val="18"/>
          <w:szCs w:val="18"/>
        </w:rPr>
        <w:t xml:space="preserve"> </w:t>
      </w:r>
      <w:r w:rsidRPr="00F90E30">
        <w:rPr>
          <w:rFonts w:ascii="Times New Roman" w:hAnsi="Times New Roman" w:cs="Times New Roman"/>
          <w:sz w:val="28"/>
          <w:szCs w:val="28"/>
        </w:rPr>
        <w:t xml:space="preserve"> </w:t>
      </w:r>
      <w:r w:rsidRPr="00C75D95">
        <w:rPr>
          <w:rFonts w:ascii="Times New Roman" w:hAnsi="Times New Roman" w:cs="Times New Roman"/>
          <w:sz w:val="28"/>
          <w:szCs w:val="28"/>
        </w:rPr>
        <w:t>Комітет з питань охорони здоров'я</w:t>
      </w:r>
    </w:p>
    <w:p w:rsidR="00C75D95" w:rsidRDefault="00C75D95" w:rsidP="00C75D9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3A9F" w:rsidRDefault="00C75D95" w:rsidP="00F73A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9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F73A9F" w:rsidRPr="0078495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="00F73A9F" w:rsidRPr="0078495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="00F73A9F" w:rsidRPr="0078495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="00F73A9F" w:rsidRPr="0078495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="00F73A9F" w:rsidRPr="0078495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="00F73A9F" w:rsidRPr="0078495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="00F73A9F" w:rsidRPr="0078495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 w:rsidR="00F73A9F" w:rsidRPr="0078495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F73A9F" w:rsidRPr="0078495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рішення Комітету                         від </w:t>
      </w:r>
      <w:r w:rsidR="00F73A9F">
        <w:rPr>
          <w:rFonts w:ascii="Times New Roman" w:eastAsia="Times New Roman" w:hAnsi="Times New Roman" w:cs="Times New Roman"/>
          <w:sz w:val="28"/>
          <w:szCs w:val="24"/>
          <w:lang w:eastAsia="ru-RU"/>
        </w:rPr>
        <w:t>22 лютого 2017 року, протокол № 96</w:t>
      </w:r>
      <w:r w:rsidR="00F73A9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C75D95" w:rsidRDefault="00C75D95" w:rsidP="00F73A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5D95" w:rsidRDefault="00C75D95" w:rsidP="00C75D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C75D95" w:rsidRPr="00784952" w:rsidRDefault="00C75D95" w:rsidP="00C75D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75D95" w:rsidRPr="00784952" w:rsidRDefault="00C75D95" w:rsidP="00C75D95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78495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</w:t>
      </w:r>
      <w:r w:rsidR="007E7A0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</w:t>
      </w:r>
      <w:r w:rsidRPr="0078495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Є. СОБОЛЄВ     </w:t>
      </w:r>
    </w:p>
    <w:p w:rsidR="00C75D95" w:rsidRPr="00784952" w:rsidRDefault="00C75D95" w:rsidP="00C75D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5D95" w:rsidRPr="00784952" w:rsidRDefault="00C75D95" w:rsidP="00C75D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D11E3" w:rsidRDefault="009D11E3"/>
    <w:sectPr w:rsidR="009D11E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5FAE" w:rsidRDefault="00DD5FAE" w:rsidP="00C75D95">
      <w:pPr>
        <w:spacing w:after="0" w:line="240" w:lineRule="auto"/>
      </w:pPr>
      <w:r>
        <w:separator/>
      </w:r>
    </w:p>
  </w:endnote>
  <w:endnote w:type="continuationSeparator" w:id="0">
    <w:p w:rsidR="00DD5FAE" w:rsidRDefault="00DD5FAE" w:rsidP="00C75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5FAE" w:rsidRDefault="00DD5FAE" w:rsidP="00C75D95">
      <w:pPr>
        <w:spacing w:after="0" w:line="240" w:lineRule="auto"/>
      </w:pPr>
      <w:r>
        <w:separator/>
      </w:r>
    </w:p>
  </w:footnote>
  <w:footnote w:type="continuationSeparator" w:id="0">
    <w:p w:rsidR="00DD5FAE" w:rsidRDefault="00DD5FAE" w:rsidP="00C75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E8E" w:rsidRPr="00A8327F" w:rsidRDefault="00A33755">
    <w:pPr>
      <w:pStyle w:val="a3"/>
      <w:rPr>
        <w:rFonts w:ascii="Times New Roman" w:hAnsi="Times New Roman" w:cs="Times New Roman"/>
        <w:sz w:val="28"/>
        <w:szCs w:val="28"/>
        <w:lang w:val="ru-RU" w:eastAsia="uk-UA"/>
      </w:rPr>
    </w:pPr>
    <w:r w:rsidRPr="00784952">
      <w:rPr>
        <w:rFonts w:ascii="Times New Roman" w:hAnsi="Times New Roman" w:cs="Times New Roman"/>
        <w:sz w:val="28"/>
        <w:szCs w:val="28"/>
      </w:rPr>
      <w:t xml:space="preserve">                                                                                                                                           </w:t>
    </w:r>
    <w:r>
      <w:rPr>
        <w:rFonts w:ascii="Times New Roman" w:hAnsi="Times New Roman" w:cs="Times New Roman"/>
        <w:sz w:val="28"/>
        <w:szCs w:val="28"/>
      </w:rPr>
      <w:tab/>
    </w:r>
    <w:r>
      <w:rPr>
        <w:rFonts w:ascii="Times New Roman" w:hAnsi="Times New Roman" w:cs="Times New Roman"/>
        <w:sz w:val="28"/>
        <w:szCs w:val="28"/>
      </w:rPr>
      <w:tab/>
    </w:r>
    <w:r w:rsidRPr="00784952">
      <w:rPr>
        <w:rFonts w:ascii="Times New Roman" w:hAnsi="Times New Roman" w:cs="Times New Roman"/>
        <w:sz w:val="28"/>
        <w:szCs w:val="28"/>
      </w:rPr>
      <w:t xml:space="preserve">До реєстр.№ </w:t>
    </w:r>
    <w:r w:rsidR="00C75D95">
      <w:rPr>
        <w:rFonts w:ascii="Times New Roman" w:hAnsi="Times New Roman" w:cs="Times New Roman"/>
        <w:sz w:val="28"/>
        <w:szCs w:val="28"/>
        <w:lang w:val="ru-RU" w:eastAsia="uk-UA"/>
      </w:rPr>
      <w:t>5134-1</w:t>
    </w:r>
  </w:p>
  <w:p w:rsidR="00A35E8E" w:rsidRPr="00784952" w:rsidRDefault="00A33755">
    <w:pPr>
      <w:pStyle w:val="a3"/>
      <w:rPr>
        <w:rFonts w:ascii="Times New Roman" w:hAnsi="Times New Roman" w:cs="Times New Roman"/>
        <w:sz w:val="28"/>
        <w:szCs w:val="28"/>
      </w:rPr>
    </w:pPr>
    <w:r w:rsidRPr="00784952">
      <w:rPr>
        <w:rFonts w:ascii="Times New Roman" w:hAnsi="Times New Roman" w:cs="Times New Roman"/>
        <w:sz w:val="28"/>
        <w:szCs w:val="28"/>
        <w:lang w:eastAsia="uk-UA"/>
      </w:rPr>
      <w:tab/>
      <w:t xml:space="preserve">                                                                                         </w:t>
    </w:r>
    <w:r>
      <w:rPr>
        <w:rFonts w:ascii="Times New Roman" w:hAnsi="Times New Roman" w:cs="Times New Roman"/>
        <w:sz w:val="28"/>
        <w:szCs w:val="28"/>
        <w:lang w:eastAsia="uk-UA"/>
      </w:rPr>
      <w:t xml:space="preserve">                  </w:t>
    </w:r>
    <w:r w:rsidRPr="00784952">
      <w:rPr>
        <w:rFonts w:ascii="Times New Roman" w:hAnsi="Times New Roman" w:cs="Times New Roman"/>
        <w:sz w:val="28"/>
        <w:szCs w:val="28"/>
        <w:lang w:eastAsia="uk-UA"/>
      </w:rPr>
      <w:t xml:space="preserve"> від </w:t>
    </w:r>
    <w:r w:rsidR="00C75D95">
      <w:rPr>
        <w:rFonts w:ascii="Times New Roman" w:hAnsi="Times New Roman" w:cs="Times New Roman"/>
        <w:sz w:val="28"/>
        <w:szCs w:val="28"/>
        <w:lang w:val="ru-RU" w:eastAsia="uk-UA"/>
      </w:rPr>
      <w:t>04.10</w:t>
    </w:r>
    <w:r>
      <w:rPr>
        <w:rFonts w:ascii="Times New Roman" w:hAnsi="Times New Roman" w:cs="Times New Roman"/>
        <w:sz w:val="28"/>
        <w:szCs w:val="28"/>
        <w:lang w:val="ru-RU" w:eastAsia="uk-UA"/>
      </w:rPr>
      <w:t>.2016</w:t>
    </w:r>
    <w:r w:rsidRPr="00784952">
      <w:rPr>
        <w:rFonts w:ascii="Times New Roman" w:hAnsi="Times New Roman" w:cs="Times New Roman"/>
        <w:sz w:val="28"/>
        <w:szCs w:val="28"/>
        <w:lang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D95"/>
    <w:rsid w:val="000C5B58"/>
    <w:rsid w:val="0042745E"/>
    <w:rsid w:val="007E7A09"/>
    <w:rsid w:val="009D11E3"/>
    <w:rsid w:val="00A33755"/>
    <w:rsid w:val="00C75D95"/>
    <w:rsid w:val="00DD5FAE"/>
    <w:rsid w:val="00F73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9B792F-839D-41DB-9825-4CDE85797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5D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5D9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C75D95"/>
  </w:style>
  <w:style w:type="paragraph" w:styleId="a5">
    <w:name w:val="footer"/>
    <w:basedOn w:val="a"/>
    <w:link w:val="a6"/>
    <w:uiPriority w:val="99"/>
    <w:unhideWhenUsed/>
    <w:rsid w:val="00C75D9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C75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575</Words>
  <Characters>328</Characters>
  <Application>Microsoft Office Word</Application>
  <DocSecurity>0</DocSecurity>
  <Lines>2</Lines>
  <Paragraphs>1</Paragraphs>
  <ScaleCrop>false</ScaleCrop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4</cp:revision>
  <dcterms:created xsi:type="dcterms:W3CDTF">2017-02-06T10:05:00Z</dcterms:created>
  <dcterms:modified xsi:type="dcterms:W3CDTF">2017-02-27T13:34:00Z</dcterms:modified>
</cp:coreProperties>
</file>