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C06F94" w:rsidRPr="00C06F94">
        <w:rPr>
          <w:rFonts w:ascii="Calibri" w:hAnsi="Calibri"/>
          <w:sz w:val="24"/>
          <w:szCs w:val="24"/>
          <w:lang w:val="uk-UA"/>
        </w:rPr>
        <w:t>Закону про внесення змін до статті 94 Кодексу адміністративного судочинства України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06F94" w:rsidRPr="00C06F94">
        <w:rPr>
          <w:rFonts w:ascii="Calibri" w:hAnsi="Calibri"/>
          <w:sz w:val="24"/>
          <w:szCs w:val="24"/>
          <w:lang w:val="uk-UA"/>
        </w:rPr>
        <w:t>5521 від 09.12.2016</w:t>
      </w:r>
      <w:r w:rsidR="00C06F94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CE3DD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06F94" w:rsidRPr="00C06F94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940AF8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C06F94" w:rsidRPr="00C06F94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правової політики та правосуддя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B53A63">
        <w:rPr>
          <w:szCs w:val="28"/>
          <w:lang w:val="uk-UA"/>
        </w:rPr>
        <w:t>22 лютого 2017 року, протокол № 96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A58" w:rsidRDefault="00A87A58" w:rsidP="002F385B">
      <w:pPr>
        <w:spacing w:after="0" w:line="240" w:lineRule="auto"/>
      </w:pPr>
      <w:r>
        <w:separator/>
      </w:r>
    </w:p>
  </w:endnote>
  <w:endnote w:type="continuationSeparator" w:id="0">
    <w:p w:rsidR="00A87A58" w:rsidRDefault="00A87A58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A58" w:rsidRDefault="00A87A58" w:rsidP="002F385B">
      <w:pPr>
        <w:spacing w:after="0" w:line="240" w:lineRule="auto"/>
      </w:pPr>
      <w:r>
        <w:separator/>
      </w:r>
    </w:p>
  </w:footnote>
  <w:footnote w:type="continuationSeparator" w:id="0">
    <w:p w:rsidR="00A87A58" w:rsidRDefault="00A87A58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C06F94" w:rsidRPr="00C06F94">
      <w:rPr>
        <w:szCs w:val="28"/>
        <w:lang w:val="uk-UA" w:eastAsia="uk-UA"/>
      </w:rPr>
      <w:t>5521 від 09.12.2016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B31C7"/>
    <w:rsid w:val="000C10B5"/>
    <w:rsid w:val="000C6521"/>
    <w:rsid w:val="000E30AF"/>
    <w:rsid w:val="000E768F"/>
    <w:rsid w:val="000F2E76"/>
    <w:rsid w:val="00124498"/>
    <w:rsid w:val="0012547C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57099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44928"/>
    <w:rsid w:val="00351CA6"/>
    <w:rsid w:val="003632B7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81C3F"/>
    <w:rsid w:val="005C1159"/>
    <w:rsid w:val="005C2AFE"/>
    <w:rsid w:val="005F5ACB"/>
    <w:rsid w:val="00616B13"/>
    <w:rsid w:val="00620B05"/>
    <w:rsid w:val="006241AE"/>
    <w:rsid w:val="00633D58"/>
    <w:rsid w:val="006700DB"/>
    <w:rsid w:val="00686787"/>
    <w:rsid w:val="0069103A"/>
    <w:rsid w:val="006B2F06"/>
    <w:rsid w:val="006B3E38"/>
    <w:rsid w:val="006C3AD3"/>
    <w:rsid w:val="006D43F1"/>
    <w:rsid w:val="006D574E"/>
    <w:rsid w:val="006D6E6C"/>
    <w:rsid w:val="006E56A8"/>
    <w:rsid w:val="006F706F"/>
    <w:rsid w:val="0073529E"/>
    <w:rsid w:val="00750039"/>
    <w:rsid w:val="007650B0"/>
    <w:rsid w:val="00775761"/>
    <w:rsid w:val="007803F5"/>
    <w:rsid w:val="00794533"/>
    <w:rsid w:val="007A29BF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1CF1"/>
    <w:rsid w:val="00940AF8"/>
    <w:rsid w:val="009410BC"/>
    <w:rsid w:val="00955F80"/>
    <w:rsid w:val="00986B58"/>
    <w:rsid w:val="009D4E60"/>
    <w:rsid w:val="009D4EF6"/>
    <w:rsid w:val="009E118F"/>
    <w:rsid w:val="00A241DB"/>
    <w:rsid w:val="00A24594"/>
    <w:rsid w:val="00A35E8E"/>
    <w:rsid w:val="00A41C79"/>
    <w:rsid w:val="00A54F5C"/>
    <w:rsid w:val="00A646AC"/>
    <w:rsid w:val="00A73CB8"/>
    <w:rsid w:val="00A75728"/>
    <w:rsid w:val="00A802F3"/>
    <w:rsid w:val="00A87A58"/>
    <w:rsid w:val="00A95BDF"/>
    <w:rsid w:val="00A97FF2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53A63"/>
    <w:rsid w:val="00B6591D"/>
    <w:rsid w:val="00B91BDF"/>
    <w:rsid w:val="00BB3B76"/>
    <w:rsid w:val="00BC0354"/>
    <w:rsid w:val="00C00338"/>
    <w:rsid w:val="00C046EF"/>
    <w:rsid w:val="00C06F94"/>
    <w:rsid w:val="00C32D32"/>
    <w:rsid w:val="00C36CFA"/>
    <w:rsid w:val="00C45405"/>
    <w:rsid w:val="00C47D18"/>
    <w:rsid w:val="00C55D86"/>
    <w:rsid w:val="00C654CA"/>
    <w:rsid w:val="00C73CEE"/>
    <w:rsid w:val="00C91AAC"/>
    <w:rsid w:val="00C9634A"/>
    <w:rsid w:val="00CA22F1"/>
    <w:rsid w:val="00CD70E7"/>
    <w:rsid w:val="00CE3DD5"/>
    <w:rsid w:val="00D03CE9"/>
    <w:rsid w:val="00D0611B"/>
    <w:rsid w:val="00D15D2C"/>
    <w:rsid w:val="00D3504C"/>
    <w:rsid w:val="00D44620"/>
    <w:rsid w:val="00D6535A"/>
    <w:rsid w:val="00D77745"/>
    <w:rsid w:val="00D900EF"/>
    <w:rsid w:val="00DD34BB"/>
    <w:rsid w:val="00DF39C1"/>
    <w:rsid w:val="00E100CD"/>
    <w:rsid w:val="00E23F79"/>
    <w:rsid w:val="00E26B25"/>
    <w:rsid w:val="00E369CF"/>
    <w:rsid w:val="00E755C4"/>
    <w:rsid w:val="00E83716"/>
    <w:rsid w:val="00E9643D"/>
    <w:rsid w:val="00EA56AE"/>
    <w:rsid w:val="00ED2183"/>
    <w:rsid w:val="00EE438A"/>
    <w:rsid w:val="00EF0DC1"/>
    <w:rsid w:val="00F131EC"/>
    <w:rsid w:val="00F3113F"/>
    <w:rsid w:val="00F33422"/>
    <w:rsid w:val="00F33835"/>
    <w:rsid w:val="00F5727A"/>
    <w:rsid w:val="00F70221"/>
    <w:rsid w:val="00F85172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456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cp:lastPrinted>2016-11-09T13:39:00Z</cp:lastPrinted>
  <dcterms:created xsi:type="dcterms:W3CDTF">2017-01-05T08:41:00Z</dcterms:created>
  <dcterms:modified xsi:type="dcterms:W3CDTF">2017-02-15T14:41:00Z</dcterms:modified>
</cp:coreProperties>
</file>