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1831DD" w:rsidRPr="001831DD">
        <w:rPr>
          <w:rFonts w:ascii="Calibri" w:hAnsi="Calibri"/>
          <w:sz w:val="24"/>
          <w:szCs w:val="24"/>
          <w:lang w:val="uk-UA"/>
        </w:rPr>
        <w:t>про внесення змін до деяких законів України (щодо правових засад у сфері надання фінансових послуг)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1831DD" w:rsidRPr="001831DD">
        <w:rPr>
          <w:rFonts w:ascii="Calibri" w:hAnsi="Calibri"/>
          <w:sz w:val="24"/>
          <w:szCs w:val="24"/>
          <w:lang w:val="uk-UA"/>
        </w:rPr>
        <w:t>6589 від 15.06.2017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965858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831DD" w:rsidRPr="001831DD">
        <w:rPr>
          <w:rFonts w:ascii="Calibri" w:hAnsi="Calibri"/>
          <w:sz w:val="24"/>
          <w:szCs w:val="24"/>
          <w:lang w:val="uk-UA" w:eastAsia="ru-RU"/>
        </w:rPr>
        <w:t>Кабінет Міністрів України</w:t>
      </w:r>
      <w:r w:rsidR="001A69F3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1831DD" w:rsidRPr="001831DD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фінансової політики і банківської діяльності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766BCE">
        <w:rPr>
          <w:szCs w:val="28"/>
          <w:u w:val="single"/>
          <w:lang w:val="uk-UA"/>
        </w:rPr>
        <w:t>6</w:t>
      </w:r>
      <w:r w:rsidR="00766BCE">
        <w:rPr>
          <w:szCs w:val="28"/>
          <w:u w:val="single"/>
        </w:rPr>
        <w:t xml:space="preserve"> </w:t>
      </w:r>
      <w:r w:rsidR="00766BCE">
        <w:rPr>
          <w:szCs w:val="28"/>
          <w:u w:val="single"/>
          <w:lang w:val="uk-UA"/>
        </w:rPr>
        <w:t xml:space="preserve">грудня </w:t>
      </w:r>
      <w:r w:rsidR="00766BCE">
        <w:rPr>
          <w:szCs w:val="28"/>
          <w:u w:val="single"/>
        </w:rPr>
        <w:t>2017 року, протокол № 11</w:t>
      </w:r>
      <w:r w:rsidR="00766BCE">
        <w:rPr>
          <w:szCs w:val="28"/>
          <w:u w:val="single"/>
          <w:lang w:val="uk-UA"/>
        </w:rPr>
        <w:t>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406144" w:rsidRDefault="003E2167" w:rsidP="003E2167">
      <w:pPr>
        <w:spacing w:after="0" w:line="240" w:lineRule="auto"/>
        <w:jc w:val="both"/>
        <w:rPr>
          <w:szCs w:val="24"/>
          <w:lang w:val="uk-UA" w:eastAsia="ru-RU"/>
        </w:rPr>
      </w:pPr>
      <w:r w:rsidRPr="003E2167">
        <w:rPr>
          <w:b/>
          <w:szCs w:val="24"/>
          <w:lang w:val="uk-UA" w:eastAsia="ru-RU"/>
        </w:rPr>
        <w:t>Перший заступник Голови Комітету</w:t>
      </w:r>
      <w:r w:rsidRPr="003E2167">
        <w:rPr>
          <w:b/>
          <w:szCs w:val="24"/>
          <w:lang w:val="uk-UA" w:eastAsia="ru-RU"/>
        </w:rPr>
        <w:tab/>
        <w:t xml:space="preserve">                                Ю. Савчук       </w:t>
      </w:r>
      <w:bookmarkStart w:id="0" w:name="_GoBack"/>
      <w:bookmarkEnd w:id="0"/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5FE" w:rsidRDefault="009E15FE" w:rsidP="002F385B">
      <w:pPr>
        <w:spacing w:after="0" w:line="240" w:lineRule="auto"/>
      </w:pPr>
      <w:r>
        <w:separator/>
      </w:r>
    </w:p>
  </w:endnote>
  <w:endnote w:type="continuationSeparator" w:id="0">
    <w:p w:rsidR="009E15FE" w:rsidRDefault="009E15FE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5FE" w:rsidRDefault="009E15FE" w:rsidP="002F385B">
      <w:pPr>
        <w:spacing w:after="0" w:line="240" w:lineRule="auto"/>
      </w:pPr>
      <w:r>
        <w:separator/>
      </w:r>
    </w:p>
  </w:footnote>
  <w:footnote w:type="continuationSeparator" w:id="0">
    <w:p w:rsidR="009E15FE" w:rsidRDefault="009E15FE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1831DD" w:rsidRPr="001831DD">
      <w:rPr>
        <w:szCs w:val="28"/>
        <w:lang w:val="uk-UA" w:eastAsia="uk-UA"/>
      </w:rPr>
      <w:t>6589 від 15.06.2017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64A14"/>
    <w:rsid w:val="00171094"/>
    <w:rsid w:val="001831DD"/>
    <w:rsid w:val="0018760D"/>
    <w:rsid w:val="001A2A5C"/>
    <w:rsid w:val="001A69F3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72F84"/>
    <w:rsid w:val="002779F7"/>
    <w:rsid w:val="00277F02"/>
    <w:rsid w:val="00293D5E"/>
    <w:rsid w:val="002A5A23"/>
    <w:rsid w:val="002B6008"/>
    <w:rsid w:val="002B7B36"/>
    <w:rsid w:val="002D2459"/>
    <w:rsid w:val="002D3EF0"/>
    <w:rsid w:val="002D6F28"/>
    <w:rsid w:val="002F385B"/>
    <w:rsid w:val="002F6E75"/>
    <w:rsid w:val="00311A5C"/>
    <w:rsid w:val="00336CA5"/>
    <w:rsid w:val="00351C0A"/>
    <w:rsid w:val="00351CA6"/>
    <w:rsid w:val="00356E72"/>
    <w:rsid w:val="00376CB3"/>
    <w:rsid w:val="00376F37"/>
    <w:rsid w:val="003877A7"/>
    <w:rsid w:val="003A3874"/>
    <w:rsid w:val="003B7609"/>
    <w:rsid w:val="003C6885"/>
    <w:rsid w:val="003D1DD6"/>
    <w:rsid w:val="003D4122"/>
    <w:rsid w:val="003E2167"/>
    <w:rsid w:val="003E3F27"/>
    <w:rsid w:val="003F3B1B"/>
    <w:rsid w:val="003F3C19"/>
    <w:rsid w:val="003F5BE9"/>
    <w:rsid w:val="00406144"/>
    <w:rsid w:val="00414FF6"/>
    <w:rsid w:val="004232FF"/>
    <w:rsid w:val="00424735"/>
    <w:rsid w:val="004262B4"/>
    <w:rsid w:val="0042684F"/>
    <w:rsid w:val="0044129B"/>
    <w:rsid w:val="00441647"/>
    <w:rsid w:val="004620D7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C26"/>
    <w:rsid w:val="00534FDA"/>
    <w:rsid w:val="005563FF"/>
    <w:rsid w:val="0055670B"/>
    <w:rsid w:val="00570E52"/>
    <w:rsid w:val="005C1159"/>
    <w:rsid w:val="005C2AFE"/>
    <w:rsid w:val="005F5ACB"/>
    <w:rsid w:val="00620B05"/>
    <w:rsid w:val="006241AE"/>
    <w:rsid w:val="00627682"/>
    <w:rsid w:val="006700DB"/>
    <w:rsid w:val="00686787"/>
    <w:rsid w:val="0069103A"/>
    <w:rsid w:val="00693140"/>
    <w:rsid w:val="006B2F06"/>
    <w:rsid w:val="006B3E38"/>
    <w:rsid w:val="006D43F1"/>
    <w:rsid w:val="006D574E"/>
    <w:rsid w:val="006D6E6C"/>
    <w:rsid w:val="006E56A8"/>
    <w:rsid w:val="006F706F"/>
    <w:rsid w:val="0073529E"/>
    <w:rsid w:val="00735A1E"/>
    <w:rsid w:val="00750039"/>
    <w:rsid w:val="007650B0"/>
    <w:rsid w:val="00766BCE"/>
    <w:rsid w:val="00775761"/>
    <w:rsid w:val="007803F5"/>
    <w:rsid w:val="00794533"/>
    <w:rsid w:val="007A6142"/>
    <w:rsid w:val="007B18BE"/>
    <w:rsid w:val="00813EB8"/>
    <w:rsid w:val="0081462C"/>
    <w:rsid w:val="00817696"/>
    <w:rsid w:val="008324B3"/>
    <w:rsid w:val="008716C3"/>
    <w:rsid w:val="00881549"/>
    <w:rsid w:val="008A192B"/>
    <w:rsid w:val="008E6C18"/>
    <w:rsid w:val="00901282"/>
    <w:rsid w:val="00906373"/>
    <w:rsid w:val="009134A4"/>
    <w:rsid w:val="00924FCF"/>
    <w:rsid w:val="009410BC"/>
    <w:rsid w:val="00955F80"/>
    <w:rsid w:val="00965858"/>
    <w:rsid w:val="00986B58"/>
    <w:rsid w:val="00987362"/>
    <w:rsid w:val="009D4E60"/>
    <w:rsid w:val="009D4EF6"/>
    <w:rsid w:val="009E118F"/>
    <w:rsid w:val="009E15FE"/>
    <w:rsid w:val="00A241DB"/>
    <w:rsid w:val="00A35E8E"/>
    <w:rsid w:val="00A54F5C"/>
    <w:rsid w:val="00A57527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91BDF"/>
    <w:rsid w:val="00BB3B76"/>
    <w:rsid w:val="00BB6D0C"/>
    <w:rsid w:val="00BC4799"/>
    <w:rsid w:val="00C00338"/>
    <w:rsid w:val="00C046EF"/>
    <w:rsid w:val="00C32D32"/>
    <w:rsid w:val="00C36CFA"/>
    <w:rsid w:val="00C45405"/>
    <w:rsid w:val="00C47D18"/>
    <w:rsid w:val="00C55D86"/>
    <w:rsid w:val="00C654CA"/>
    <w:rsid w:val="00C663E0"/>
    <w:rsid w:val="00C73CEE"/>
    <w:rsid w:val="00CA1848"/>
    <w:rsid w:val="00CA22F1"/>
    <w:rsid w:val="00CC64F6"/>
    <w:rsid w:val="00CD70E7"/>
    <w:rsid w:val="00D03CE9"/>
    <w:rsid w:val="00D0611B"/>
    <w:rsid w:val="00D15D2C"/>
    <w:rsid w:val="00D3504C"/>
    <w:rsid w:val="00D44620"/>
    <w:rsid w:val="00D6535A"/>
    <w:rsid w:val="00D900EF"/>
    <w:rsid w:val="00DD34BB"/>
    <w:rsid w:val="00DF39C1"/>
    <w:rsid w:val="00DF74F4"/>
    <w:rsid w:val="00E100CD"/>
    <w:rsid w:val="00E23F79"/>
    <w:rsid w:val="00E26B25"/>
    <w:rsid w:val="00E369CF"/>
    <w:rsid w:val="00E65A22"/>
    <w:rsid w:val="00E9409C"/>
    <w:rsid w:val="00E9643D"/>
    <w:rsid w:val="00ED2183"/>
    <w:rsid w:val="00EE438A"/>
    <w:rsid w:val="00EF0DC1"/>
    <w:rsid w:val="00F131EC"/>
    <w:rsid w:val="00F3113F"/>
    <w:rsid w:val="00F33422"/>
    <w:rsid w:val="00F61636"/>
    <w:rsid w:val="00F70221"/>
    <w:rsid w:val="00F93FA0"/>
    <w:rsid w:val="00F9571F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469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Дацун Віктор Дмитрович</cp:lastModifiedBy>
  <cp:revision>4</cp:revision>
  <cp:lastPrinted>2017-12-07T12:02:00Z</cp:lastPrinted>
  <dcterms:created xsi:type="dcterms:W3CDTF">2017-12-07T16:57:00Z</dcterms:created>
  <dcterms:modified xsi:type="dcterms:W3CDTF">2017-12-12T09:34:00Z</dcterms:modified>
</cp:coreProperties>
</file>