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C10" w:rsidRDefault="00016C10" w:rsidP="00016C1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6C10" w:rsidRDefault="00016C10" w:rsidP="00016C1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6C10" w:rsidRDefault="00016C10" w:rsidP="00016C1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6C10" w:rsidRDefault="00016C10" w:rsidP="00016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6C10" w:rsidRDefault="00016C10" w:rsidP="00016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6C10" w:rsidRDefault="00016C10" w:rsidP="00016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6C10" w:rsidRDefault="00016C10" w:rsidP="00016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6C10" w:rsidRDefault="00016C10" w:rsidP="00016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6C10" w:rsidRDefault="00016C10" w:rsidP="00016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6C10" w:rsidRDefault="00016C10" w:rsidP="00016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6C10" w:rsidRDefault="00016C10" w:rsidP="00016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6C10" w:rsidRDefault="00016C10" w:rsidP="00016C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6C10" w:rsidRDefault="00016C10" w:rsidP="00016C1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6C10" w:rsidRDefault="00016C10" w:rsidP="00016C1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016C10" w:rsidRDefault="00016C10" w:rsidP="00016C1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016C10" w:rsidRDefault="00016C10" w:rsidP="00016C10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A5B42">
        <w:rPr>
          <w:rFonts w:ascii="Times New Roman" w:eastAsia="Times New Roman" w:hAnsi="Times New Roman"/>
          <w:sz w:val="28"/>
          <w:szCs w:val="24"/>
          <w:lang w:eastAsia="ru-RU"/>
        </w:rPr>
        <w:t>про заслуховування звіту Кабінету Міністрів України про хід і результати виконання Програми Кабінету Міністрів України у 2017 році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 </w:t>
      </w:r>
    </w:p>
    <w:p w:rsidR="00016C10" w:rsidRDefault="00016C10" w:rsidP="00016C10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016C10" w:rsidRDefault="00016C10" w:rsidP="00016C1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7535 від 01.02. 2018р. </w:t>
      </w:r>
    </w:p>
    <w:p w:rsidR="00016C10" w:rsidRDefault="00016C10" w:rsidP="00016C1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16C10" w:rsidRDefault="00016C10" w:rsidP="00016C1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Дерев</w:t>
      </w:r>
      <w:r w:rsidRPr="00016C10">
        <w:rPr>
          <w:rFonts w:ascii="Arial" w:eastAsia="Times New Roman" w:hAnsi="Arial" w:cs="Arial"/>
          <w:lang w:val="ru-RU" w:eastAsia="ru-RU"/>
        </w:rPr>
        <w:t>’</w:t>
      </w:r>
      <w:proofErr w:type="spellStart"/>
      <w:r>
        <w:rPr>
          <w:rFonts w:ascii="Arial" w:eastAsia="Times New Roman" w:hAnsi="Arial" w:cs="Arial"/>
          <w:lang w:eastAsia="ru-RU"/>
        </w:rPr>
        <w:t>янко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Ю.Б.</w:t>
      </w:r>
    </w:p>
    <w:p w:rsidR="00016C10" w:rsidRDefault="00016C10" w:rsidP="00016C1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16C10" w:rsidRDefault="00016C10" w:rsidP="00016C10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економічної політики.</w:t>
      </w:r>
    </w:p>
    <w:p w:rsidR="00016C10" w:rsidRDefault="00016C10" w:rsidP="00016C10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016C10" w:rsidRDefault="00016C10" w:rsidP="00016C10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AF736D" w:rsidRPr="00AF736D" w:rsidRDefault="00016C10" w:rsidP="00AF736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736D" w:rsidRPr="00AF736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016C10" w:rsidRDefault="00016C10" w:rsidP="00016C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016C10" w:rsidRDefault="00016C10" w:rsidP="00016C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16C10" w:rsidRDefault="00016C10" w:rsidP="00016C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016C10" w:rsidRDefault="00016C10" w:rsidP="00016C1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016C10" w:rsidRDefault="00016C10" w:rsidP="00016C1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016C10" w:rsidRDefault="00016C10" w:rsidP="00016C10"/>
    <w:p w:rsidR="00016C10" w:rsidRDefault="00016C10" w:rsidP="00016C10">
      <w:pPr>
        <w:spacing w:line="252" w:lineRule="auto"/>
      </w:pPr>
    </w:p>
    <w:p w:rsidR="00016C10" w:rsidRDefault="00016C10" w:rsidP="00016C10"/>
    <w:p w:rsidR="00016C10" w:rsidRDefault="00016C10" w:rsidP="00016C10"/>
    <w:p w:rsidR="00A773D8" w:rsidRDefault="00A773D8"/>
    <w:sectPr w:rsidR="00A773D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F53" w:rsidRDefault="00EE0F53" w:rsidP="00016C10">
      <w:pPr>
        <w:spacing w:after="0" w:line="240" w:lineRule="auto"/>
      </w:pPr>
      <w:r>
        <w:separator/>
      </w:r>
    </w:p>
  </w:endnote>
  <w:endnote w:type="continuationSeparator" w:id="0">
    <w:p w:rsidR="00EE0F53" w:rsidRDefault="00EE0F53" w:rsidP="00016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F53" w:rsidRDefault="00EE0F53" w:rsidP="00016C10">
      <w:pPr>
        <w:spacing w:after="0" w:line="240" w:lineRule="auto"/>
      </w:pPr>
      <w:r>
        <w:separator/>
      </w:r>
    </w:p>
  </w:footnote>
  <w:footnote w:type="continuationSeparator" w:id="0">
    <w:p w:rsidR="00EE0F53" w:rsidRDefault="00EE0F53" w:rsidP="00016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DD7" w:rsidRPr="000F5DD7" w:rsidRDefault="00581986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Реєстр. № </w:t>
    </w:r>
    <w:r w:rsidR="00016C10">
      <w:rPr>
        <w:rFonts w:ascii="Times New Roman" w:hAnsi="Times New Roman" w:cs="Times New Roman"/>
        <w:sz w:val="28"/>
        <w:szCs w:val="28"/>
      </w:rPr>
      <w:t>7535</w:t>
    </w:r>
  </w:p>
  <w:p w:rsidR="000F5DD7" w:rsidRPr="000F5DD7" w:rsidRDefault="00581986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від </w:t>
    </w:r>
    <w:r w:rsidR="00016C10">
      <w:rPr>
        <w:rFonts w:ascii="Times New Roman" w:hAnsi="Times New Roman" w:cs="Times New Roman"/>
        <w:sz w:val="28"/>
        <w:szCs w:val="28"/>
      </w:rPr>
      <w:t>01</w:t>
    </w:r>
    <w:r w:rsidRPr="000F5DD7">
      <w:rPr>
        <w:rFonts w:ascii="Times New Roman" w:hAnsi="Times New Roman" w:cs="Times New Roman"/>
        <w:sz w:val="28"/>
        <w:szCs w:val="28"/>
      </w:rPr>
      <w:t>.</w:t>
    </w:r>
    <w:r>
      <w:rPr>
        <w:rFonts w:ascii="Times New Roman" w:hAnsi="Times New Roman" w:cs="Times New Roman"/>
        <w:sz w:val="28"/>
        <w:szCs w:val="28"/>
      </w:rPr>
      <w:t>0</w:t>
    </w:r>
    <w:r w:rsidR="00016C10">
      <w:rPr>
        <w:rFonts w:ascii="Times New Roman" w:hAnsi="Times New Roman" w:cs="Times New Roman"/>
        <w:sz w:val="28"/>
        <w:szCs w:val="28"/>
      </w:rPr>
      <w:t>2</w:t>
    </w:r>
    <w:r w:rsidRPr="000F5DD7">
      <w:rPr>
        <w:rFonts w:ascii="Times New Roman" w:hAnsi="Times New Roman" w:cs="Times New Roman"/>
        <w:sz w:val="28"/>
        <w:szCs w:val="28"/>
      </w:rPr>
      <w:t>.201</w:t>
    </w:r>
    <w:r>
      <w:rPr>
        <w:rFonts w:ascii="Times New Roman" w:hAnsi="Times New Roman" w:cs="Times New Roman"/>
        <w:sz w:val="28"/>
        <w:szCs w:val="28"/>
      </w:rPr>
      <w:t>8</w:t>
    </w:r>
    <w:r w:rsidRPr="000F5DD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A7B"/>
    <w:rsid w:val="00016C10"/>
    <w:rsid w:val="00581986"/>
    <w:rsid w:val="009B1A7B"/>
    <w:rsid w:val="00A773D8"/>
    <w:rsid w:val="00AF736D"/>
    <w:rsid w:val="00EE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58A8EC-3803-4DE2-A4BC-35D89CA1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C1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6C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6C10"/>
  </w:style>
  <w:style w:type="paragraph" w:styleId="a5">
    <w:name w:val="footer"/>
    <w:basedOn w:val="a"/>
    <w:link w:val="a6"/>
    <w:uiPriority w:val="99"/>
    <w:unhideWhenUsed/>
    <w:rsid w:val="00016C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6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508</Words>
  <Characters>291</Characters>
  <Application>Microsoft Office Word</Application>
  <DocSecurity>0</DocSecurity>
  <Lines>2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2018-02-19T12:46:00Z</dcterms:created>
  <dcterms:modified xsi:type="dcterms:W3CDTF">2018-04-04T14:33:00Z</dcterms:modified>
</cp:coreProperties>
</file>