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89E" w:rsidRDefault="00A219C8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8313</w:t>
      </w:r>
    </w:p>
    <w:p w:rsidR="0034189E" w:rsidRDefault="00A219C8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20 квітня 2018р.</w:t>
      </w: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C1BEE" w:rsidRDefault="000C1BEE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34189E" w:rsidRDefault="0034189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4189E" w:rsidRDefault="00A219C8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34189E" w:rsidRDefault="00A219C8" w:rsidP="00A219C8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34189E" w:rsidRDefault="00A219C8" w:rsidP="00A219C8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34189E" w:rsidRDefault="00A219C8" w:rsidP="00A219C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4189E" w:rsidRDefault="0034189E">
      <w:pPr>
        <w:shd w:val="clear" w:color="auto" w:fill="FFFFFF"/>
        <w:ind w:right="11"/>
        <w:jc w:val="center"/>
        <w:rPr>
          <w:sz w:val="28"/>
          <w:szCs w:val="28"/>
        </w:rPr>
      </w:pPr>
    </w:p>
    <w:p w:rsidR="00A219C8" w:rsidRDefault="00A219C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4189E" w:rsidRPr="00A219C8" w:rsidRDefault="00A219C8" w:rsidP="00A219C8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A219C8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A219C8">
        <w:rPr>
          <w:rFonts w:ascii="Arial" w:hAnsi="Arial" w:cs="Arial"/>
          <w:sz w:val="22"/>
          <w:szCs w:val="22"/>
        </w:rPr>
        <w:t>акта</w:t>
      </w:r>
      <w:proofErr w:type="spellEnd"/>
      <w:r w:rsidRPr="00A219C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  <w:highlight w:val="white"/>
        </w:rPr>
        <w:t>п</w:t>
      </w:r>
      <w:r w:rsidRPr="00A219C8">
        <w:rPr>
          <w:rFonts w:ascii="Arial" w:hAnsi="Arial" w:cs="Arial"/>
          <w:sz w:val="22"/>
          <w:szCs w:val="22"/>
          <w:highlight w:val="white"/>
        </w:rPr>
        <w:t>роект Закону про внесення змін до Кримінального процесуального кодексу України щодо надання повноважень Державній прикордонній службі України</w:t>
      </w:r>
      <w:r>
        <w:rPr>
          <w:rFonts w:ascii="Arial" w:hAnsi="Arial" w:cs="Arial"/>
          <w:sz w:val="22"/>
          <w:szCs w:val="22"/>
        </w:rPr>
        <w:t>.</w:t>
      </w:r>
    </w:p>
    <w:p w:rsidR="0034189E" w:rsidRPr="00A219C8" w:rsidRDefault="00A219C8" w:rsidP="00A219C8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A219C8">
        <w:rPr>
          <w:rFonts w:ascii="Arial" w:hAnsi="Arial" w:cs="Arial"/>
          <w:sz w:val="22"/>
          <w:szCs w:val="22"/>
        </w:rPr>
        <w:t>Реєстр. № 8313 від 20 квітня 2018р.</w:t>
      </w:r>
    </w:p>
    <w:p w:rsidR="0034189E" w:rsidRPr="00A219C8" w:rsidRDefault="00A219C8" w:rsidP="00A219C8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A219C8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A219C8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</w:t>
      </w:r>
      <w:proofErr w:type="spellStart"/>
      <w:r w:rsidRPr="00A219C8">
        <w:rPr>
          <w:rFonts w:ascii="Arial" w:hAnsi="Arial" w:cs="Arial"/>
          <w:sz w:val="22"/>
          <w:szCs w:val="22"/>
          <w:highlight w:val="white"/>
        </w:rPr>
        <w:t>Котвіцький</w:t>
      </w:r>
      <w:proofErr w:type="spellEnd"/>
      <w:r w:rsidRPr="00A219C8">
        <w:rPr>
          <w:rFonts w:ascii="Arial" w:hAnsi="Arial" w:cs="Arial"/>
          <w:sz w:val="22"/>
          <w:szCs w:val="22"/>
          <w:highlight w:val="white"/>
        </w:rPr>
        <w:t xml:space="preserve"> І.О., Єфремова І.О.</w:t>
      </w:r>
    </w:p>
    <w:p w:rsidR="0034189E" w:rsidRDefault="00A219C8" w:rsidP="00A219C8">
      <w:pPr>
        <w:shd w:val="clear" w:color="auto" w:fill="FFFFFF"/>
        <w:spacing w:before="240"/>
        <w:ind w:left="709" w:right="10"/>
        <w:jc w:val="both"/>
        <w:rPr>
          <w:rFonts w:ascii="Arial" w:hAnsi="Arial" w:cs="Arial"/>
          <w:sz w:val="22"/>
          <w:szCs w:val="22"/>
        </w:rPr>
      </w:pPr>
      <w:r w:rsidRPr="00A219C8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A219C8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  </w:t>
      </w:r>
      <w:r w:rsidRPr="00A219C8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A219C8" w:rsidRPr="00A219C8" w:rsidRDefault="00A219C8" w:rsidP="00A219C8">
      <w:pPr>
        <w:shd w:val="clear" w:color="auto" w:fill="FFFFFF"/>
        <w:spacing w:before="240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34189E" w:rsidRDefault="00A219C8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34189E" w:rsidRDefault="0034189E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34189E" w:rsidRDefault="0034189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4189E" w:rsidRDefault="0034189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4189E" w:rsidRDefault="0034189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4189E" w:rsidRDefault="00A219C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Ю. САВЧУК</w:t>
      </w:r>
    </w:p>
    <w:p w:rsidR="0034189E" w:rsidRDefault="0034189E"/>
    <w:p w:rsidR="0034189E" w:rsidRDefault="0034189E"/>
    <w:p w:rsidR="0034189E" w:rsidRDefault="0034189E"/>
    <w:sectPr w:rsidR="0034189E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4189E"/>
    <w:rsid w:val="000C1BEE"/>
    <w:rsid w:val="0034189E"/>
    <w:rsid w:val="00A2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5B0E"/>
  <w15:docId w15:val="{80C42E33-F79E-49E4-9430-51230BE5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C1BE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C1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2018-05-17T06:48:00Z</cp:lastPrinted>
  <dcterms:created xsi:type="dcterms:W3CDTF">2018-05-14T14:24:00Z</dcterms:created>
  <dcterms:modified xsi:type="dcterms:W3CDTF">2018-05-17T06:49:00Z</dcterms:modified>
</cp:coreProperties>
</file>