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2D" w:rsidRDefault="009D2133">
      <w:pPr>
        <w:tabs>
          <w:tab w:val="center" w:pos="4677"/>
          <w:tab w:val="right" w:pos="9355"/>
        </w:tabs>
        <w:spacing w:after="0" w:line="240" w:lineRule="auto"/>
      </w:pPr>
      <w:r>
        <w:t xml:space="preserve"> 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DE789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DE789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2B3384" w:rsidRPr="002B3384">
        <w:rPr>
          <w:rFonts w:ascii="Calibri" w:eastAsia="Calibri" w:hAnsi="Calibri" w:cs="Calibri"/>
          <w:sz w:val="24"/>
          <w:szCs w:val="24"/>
        </w:rPr>
        <w:t>про внесення змін до Закону України "Про Державний бюджет України на 2018 рік" щодо будівництва шахти "Нововолинська"</w:t>
      </w:r>
      <w:r w:rsidR="00B128D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 w:rsidP="00CF66EB">
      <w:pPr>
        <w:tabs>
          <w:tab w:val="center" w:pos="5174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CF66EB" w:rsidRPr="00CF66EB">
        <w:rPr>
          <w:rFonts w:ascii="Calibri" w:eastAsia="Calibri" w:hAnsi="Calibri" w:cs="Calibri"/>
          <w:sz w:val="24"/>
          <w:szCs w:val="24"/>
        </w:rPr>
        <w:t>9263 від 06.11.2018</w:t>
      </w:r>
      <w:r w:rsidR="00862054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  <w:r w:rsidR="00CF66EB">
        <w:rPr>
          <w:rFonts w:ascii="Calibri" w:eastAsia="Calibri" w:hAnsi="Calibri" w:cs="Calibri"/>
          <w:sz w:val="24"/>
          <w:szCs w:val="24"/>
        </w:rPr>
        <w:tab/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Default="00DE789A" w:rsidP="002B3384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</w:t>
      </w:r>
      <w:r w:rsidR="00440D6B">
        <w:rPr>
          <w:rFonts w:ascii="Calibri" w:eastAsia="Calibri" w:hAnsi="Calibri" w:cs="Calibri"/>
          <w:sz w:val="24"/>
          <w:szCs w:val="24"/>
        </w:rPr>
        <w:t>народн</w:t>
      </w:r>
      <w:r w:rsidR="00E45D46">
        <w:rPr>
          <w:rFonts w:ascii="Calibri" w:eastAsia="Calibri" w:hAnsi="Calibri" w:cs="Calibri"/>
          <w:sz w:val="24"/>
          <w:szCs w:val="24"/>
        </w:rPr>
        <w:t>і</w:t>
      </w:r>
      <w:r w:rsidR="00B01CE9"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E45D46">
        <w:rPr>
          <w:rFonts w:ascii="Calibri" w:eastAsia="Calibri" w:hAnsi="Calibri" w:cs="Calibri"/>
          <w:sz w:val="24"/>
          <w:szCs w:val="24"/>
        </w:rPr>
        <w:t>и</w:t>
      </w:r>
      <w:r w:rsidR="00B128D6" w:rsidRPr="00B128D6">
        <w:rPr>
          <w:rFonts w:ascii="Calibri" w:eastAsia="Calibri" w:hAnsi="Calibri" w:cs="Calibri"/>
          <w:sz w:val="24"/>
          <w:szCs w:val="24"/>
        </w:rPr>
        <w:t xml:space="preserve"> України</w:t>
      </w:r>
      <w:r w:rsidR="00B01CE9">
        <w:rPr>
          <w:rFonts w:ascii="Calibri" w:eastAsia="Calibri" w:hAnsi="Calibri" w:cs="Calibri"/>
          <w:sz w:val="24"/>
          <w:szCs w:val="24"/>
        </w:rPr>
        <w:t xml:space="preserve"> </w:t>
      </w:r>
      <w:r w:rsidR="002B3384" w:rsidRPr="002B3384">
        <w:rPr>
          <w:rFonts w:ascii="Calibri" w:eastAsia="Calibri" w:hAnsi="Calibri" w:cs="Calibri"/>
          <w:sz w:val="24"/>
          <w:szCs w:val="24"/>
        </w:rPr>
        <w:t xml:space="preserve">Тимошенко </w:t>
      </w:r>
      <w:r w:rsidR="002B3384">
        <w:rPr>
          <w:rFonts w:ascii="Calibri" w:eastAsia="Calibri" w:hAnsi="Calibri" w:cs="Calibri"/>
          <w:sz w:val="24"/>
          <w:szCs w:val="24"/>
        </w:rPr>
        <w:t>Ю.В.,</w:t>
      </w:r>
      <w:r w:rsidR="002B3384" w:rsidRPr="002B3384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2B3384" w:rsidRPr="002B3384">
        <w:rPr>
          <w:rFonts w:ascii="Calibri" w:eastAsia="Calibri" w:hAnsi="Calibri" w:cs="Calibri"/>
          <w:sz w:val="24"/>
          <w:szCs w:val="24"/>
        </w:rPr>
        <w:t>Крулько</w:t>
      </w:r>
      <w:proofErr w:type="spellEnd"/>
      <w:r w:rsidR="002B3384" w:rsidRPr="002B3384">
        <w:rPr>
          <w:rFonts w:ascii="Calibri" w:eastAsia="Calibri" w:hAnsi="Calibri" w:cs="Calibri"/>
          <w:sz w:val="24"/>
          <w:szCs w:val="24"/>
        </w:rPr>
        <w:t xml:space="preserve"> </w:t>
      </w:r>
      <w:r w:rsidR="002B3384">
        <w:rPr>
          <w:rFonts w:ascii="Calibri" w:eastAsia="Calibri" w:hAnsi="Calibri" w:cs="Calibri"/>
          <w:sz w:val="24"/>
          <w:szCs w:val="24"/>
        </w:rPr>
        <w:t>І.І. та інші</w:t>
      </w:r>
      <w:r w:rsidR="00E45D4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274B76" w:rsidRPr="00274B76">
        <w:rPr>
          <w:rFonts w:ascii="Calibri" w:eastAsia="Calibri" w:hAnsi="Calibri" w:cs="Calibri"/>
          <w:sz w:val="24"/>
          <w:szCs w:val="24"/>
        </w:rPr>
        <w:t>Комітет з питань бюджету</w:t>
      </w:r>
      <w:r w:rsidRPr="00B20335"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7422D" w:rsidRDefault="00DE789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903FAA" w:rsidRPr="00903FAA">
        <w:rPr>
          <w:lang w:val="ru-RU"/>
        </w:rPr>
        <w:t>5</w:t>
      </w:r>
      <w:r w:rsidR="005D0C33">
        <w:t xml:space="preserve"> </w:t>
      </w:r>
      <w:r w:rsidR="00903FAA">
        <w:t xml:space="preserve">грудня </w:t>
      </w:r>
      <w:r w:rsidR="005D0C33">
        <w:t xml:space="preserve">2018 року, протокол № </w:t>
      </w:r>
      <w:r w:rsidR="00903FAA">
        <w:t>128</w:t>
      </w:r>
      <w:r>
        <w:t>).</w:t>
      </w:r>
    </w:p>
    <w:p w:rsidR="00E01EE1" w:rsidRPr="001B7D81" w:rsidRDefault="00E01EE1">
      <w:pPr>
        <w:spacing w:after="0"/>
        <w:ind w:firstLine="708"/>
        <w:jc w:val="both"/>
      </w:pPr>
      <w:bookmarkStart w:id="0" w:name="_GoBack"/>
      <w:bookmarkEnd w:id="0"/>
    </w:p>
    <w:p w:rsidR="0077422D" w:rsidRDefault="00DE789A" w:rsidP="001B7D81">
      <w:pPr>
        <w:spacing w:after="0"/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sectPr w:rsidR="0077422D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73E" w:rsidRDefault="005C373E">
      <w:pPr>
        <w:spacing w:after="0" w:line="240" w:lineRule="auto"/>
      </w:pPr>
      <w:r>
        <w:separator/>
      </w:r>
    </w:p>
  </w:endnote>
  <w:endnote w:type="continuationSeparator" w:id="0">
    <w:p w:rsidR="005C373E" w:rsidRDefault="005C3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73E" w:rsidRDefault="005C373E">
      <w:pPr>
        <w:spacing w:after="0" w:line="240" w:lineRule="auto"/>
      </w:pPr>
      <w:r>
        <w:separator/>
      </w:r>
    </w:p>
  </w:footnote>
  <w:footnote w:type="continuationSeparator" w:id="0">
    <w:p w:rsidR="005C373E" w:rsidRDefault="005C37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CF66EB" w:rsidRPr="00CF66EB">
      <w:t>9263 від 06.11.2018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3105C"/>
    <w:rsid w:val="00127E29"/>
    <w:rsid w:val="0017170F"/>
    <w:rsid w:val="001821C7"/>
    <w:rsid w:val="001B7D81"/>
    <w:rsid w:val="001C2A87"/>
    <w:rsid w:val="00222CD9"/>
    <w:rsid w:val="00235160"/>
    <w:rsid w:val="00274B76"/>
    <w:rsid w:val="002B3384"/>
    <w:rsid w:val="002D2959"/>
    <w:rsid w:val="00355F56"/>
    <w:rsid w:val="003F062C"/>
    <w:rsid w:val="004115B3"/>
    <w:rsid w:val="00423E23"/>
    <w:rsid w:val="00440D6B"/>
    <w:rsid w:val="004847DF"/>
    <w:rsid w:val="004B1D0B"/>
    <w:rsid w:val="004B304A"/>
    <w:rsid w:val="004E0906"/>
    <w:rsid w:val="00590EA4"/>
    <w:rsid w:val="00593DB3"/>
    <w:rsid w:val="005C373E"/>
    <w:rsid w:val="005C3B89"/>
    <w:rsid w:val="005D0C33"/>
    <w:rsid w:val="005F7F61"/>
    <w:rsid w:val="00605506"/>
    <w:rsid w:val="00636502"/>
    <w:rsid w:val="00645C23"/>
    <w:rsid w:val="00692085"/>
    <w:rsid w:val="006D38A9"/>
    <w:rsid w:val="0077422D"/>
    <w:rsid w:val="007B5E45"/>
    <w:rsid w:val="00800510"/>
    <w:rsid w:val="00862054"/>
    <w:rsid w:val="00903FAA"/>
    <w:rsid w:val="00933155"/>
    <w:rsid w:val="0095411F"/>
    <w:rsid w:val="009D2133"/>
    <w:rsid w:val="009F0615"/>
    <w:rsid w:val="00B00C63"/>
    <w:rsid w:val="00B01CE9"/>
    <w:rsid w:val="00B128D6"/>
    <w:rsid w:val="00B20335"/>
    <w:rsid w:val="00B4448E"/>
    <w:rsid w:val="00B533BE"/>
    <w:rsid w:val="00B822B3"/>
    <w:rsid w:val="00B95BE0"/>
    <w:rsid w:val="00C035E8"/>
    <w:rsid w:val="00C22AC3"/>
    <w:rsid w:val="00C34F6E"/>
    <w:rsid w:val="00CA1108"/>
    <w:rsid w:val="00CB0B49"/>
    <w:rsid w:val="00CD75ED"/>
    <w:rsid w:val="00CF1584"/>
    <w:rsid w:val="00CF66EB"/>
    <w:rsid w:val="00D12779"/>
    <w:rsid w:val="00DA5743"/>
    <w:rsid w:val="00DC09B2"/>
    <w:rsid w:val="00DE789A"/>
    <w:rsid w:val="00E01EE1"/>
    <w:rsid w:val="00E45D46"/>
    <w:rsid w:val="00EA37A2"/>
    <w:rsid w:val="00F0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A7BC3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6</cp:revision>
  <cp:lastPrinted>2018-12-05T14:51:00Z</cp:lastPrinted>
  <dcterms:created xsi:type="dcterms:W3CDTF">2018-12-05T15:31:00Z</dcterms:created>
  <dcterms:modified xsi:type="dcterms:W3CDTF">2018-12-05T15:32:00Z</dcterms:modified>
</cp:coreProperties>
</file>