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F5D" w:rsidRDefault="00D208F1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F5D" w:rsidRDefault="00236F5D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236F5D" w:rsidRDefault="00236F5D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D208F1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9050" r="36195" b="37465"/>
                <wp:wrapTopAndBottom/>
                <wp:docPr id="1026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95C406" id="Пряма сполучна лінія 10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" strokeweight="3pt">
                <v:stroke linestyle="thinThin" joinstyle="miter"/>
                <o:lock v:ext="edit" shapetype="f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236F5D" w:rsidRPr="00B754E6" w:rsidRDefault="00236F5D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236F5D" w:rsidRDefault="00236F5D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2020 р.</w:t>
      </w:r>
    </w:p>
    <w:p w:rsidR="00236F5D" w:rsidRDefault="00236F5D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236F5D" w:rsidRPr="00DC12C1" w:rsidRDefault="00236F5D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236F5D" w:rsidRPr="00DC12C1" w:rsidRDefault="00236F5D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36F5D" w:rsidRPr="00DC12C1" w:rsidRDefault="00236F5D" w:rsidP="00DC12C1">
      <w:pPr>
        <w:autoSpaceDE w:val="0"/>
        <w:autoSpaceDN w:val="0"/>
        <w:adjustRightInd w:val="0"/>
        <w:jc w:val="both"/>
      </w:pPr>
    </w:p>
    <w:p w:rsidR="00236F5D" w:rsidRPr="00D4528B" w:rsidRDefault="00236F5D" w:rsidP="00D4528B">
      <w:pPr>
        <w:pStyle w:val="rvps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D4528B">
        <w:rPr>
          <w:sz w:val="28"/>
          <w:szCs w:val="28"/>
          <w:lang w:val="uk-UA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вношу на розгляд Верховної Ради України проект Закону України </w:t>
      </w:r>
      <w:r>
        <w:rPr>
          <w:color w:val="000000"/>
          <w:sz w:val="28"/>
          <w:szCs w:val="28"/>
          <w:lang w:val="uk-UA"/>
        </w:rPr>
        <w:t>«</w:t>
      </w:r>
      <w:r w:rsidRPr="00FE23A5">
        <w:rPr>
          <w:sz w:val="28"/>
          <w:szCs w:val="28"/>
        </w:rPr>
        <w:t xml:space="preserve">Про внесення змін до </w:t>
      </w:r>
      <w:r w:rsidRPr="004F1FED">
        <w:rPr>
          <w:sz w:val="28"/>
          <w:szCs w:val="28"/>
        </w:rPr>
        <w:t xml:space="preserve">Кодексу України про адміністративні правопорушення щодо </w:t>
      </w:r>
      <w:r>
        <w:rPr>
          <w:sz w:val="28"/>
          <w:szCs w:val="28"/>
        </w:rPr>
        <w:t>встановлення</w:t>
      </w:r>
      <w:r w:rsidRPr="004F1FED">
        <w:rPr>
          <w:sz w:val="28"/>
          <w:szCs w:val="28"/>
        </w:rPr>
        <w:t xml:space="preserve"> відповідальності за окремі порушення в сфері </w:t>
      </w:r>
      <w:r>
        <w:rPr>
          <w:sz w:val="28"/>
          <w:szCs w:val="28"/>
        </w:rPr>
        <w:t xml:space="preserve">надання послуг з </w:t>
      </w:r>
      <w:r w:rsidRPr="004F1FED">
        <w:rPr>
          <w:bCs/>
          <w:sz w:val="28"/>
          <w:szCs w:val="28"/>
        </w:rPr>
        <w:t>перевезення пасажирів автомобільним транспортом</w:t>
      </w:r>
      <w:r>
        <w:rPr>
          <w:bCs/>
          <w:color w:val="000000"/>
          <w:sz w:val="28"/>
          <w:szCs w:val="28"/>
          <w:lang w:val="uk-UA"/>
        </w:rPr>
        <w:t>»</w:t>
      </w:r>
      <w:r w:rsidRPr="00D4528B">
        <w:rPr>
          <w:sz w:val="28"/>
          <w:szCs w:val="28"/>
          <w:lang w:val="uk-UA"/>
        </w:rPr>
        <w:t>.</w:t>
      </w:r>
    </w:p>
    <w:p w:rsidR="00236F5D" w:rsidRPr="00DC12C1" w:rsidRDefault="00236F5D" w:rsidP="00D45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236F5D" w:rsidRDefault="00236F5D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236F5D" w:rsidRPr="00DC12C1" w:rsidRDefault="00236F5D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236F5D" w:rsidRPr="00DC12C1" w:rsidRDefault="00236F5D" w:rsidP="00D4528B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236F5D" w:rsidRPr="00DC12C1" w:rsidRDefault="00236F5D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236F5D" w:rsidRPr="00DC12C1" w:rsidRDefault="00236F5D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>
        <w:rPr>
          <w:rFonts w:ascii="Times New Roman" w:hAnsi="Times New Roman"/>
          <w:sz w:val="28"/>
          <w:szCs w:val="28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236F5D" w:rsidRDefault="00236F5D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Проект Постанови – на 1 арк.;</w:t>
      </w:r>
    </w:p>
    <w:p w:rsidR="00236F5D" w:rsidRPr="00DC12C1" w:rsidRDefault="00236F5D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236F5D" w:rsidRPr="00DC12C1" w:rsidRDefault="00236F5D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236F5D" w:rsidRPr="00BA382C" w:rsidRDefault="00236F5D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236F5D" w:rsidRPr="00D47E0C" w:rsidRDefault="00236F5D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(посв. №110)</w:t>
      </w:r>
    </w:p>
    <w:p w:rsidR="00236F5D" w:rsidRPr="00066A12" w:rsidRDefault="00236F5D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236F5D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66A12"/>
    <w:rsid w:val="000B1D19"/>
    <w:rsid w:val="000E04DC"/>
    <w:rsid w:val="000F1CA7"/>
    <w:rsid w:val="0010147D"/>
    <w:rsid w:val="00236F5D"/>
    <w:rsid w:val="00283912"/>
    <w:rsid w:val="002A6CB7"/>
    <w:rsid w:val="002B468B"/>
    <w:rsid w:val="002F237A"/>
    <w:rsid w:val="003175E1"/>
    <w:rsid w:val="0039357C"/>
    <w:rsid w:val="003E0FC2"/>
    <w:rsid w:val="003E399E"/>
    <w:rsid w:val="00474378"/>
    <w:rsid w:val="004F1FED"/>
    <w:rsid w:val="005269E7"/>
    <w:rsid w:val="00581C85"/>
    <w:rsid w:val="00583DF7"/>
    <w:rsid w:val="005C138E"/>
    <w:rsid w:val="00640EC1"/>
    <w:rsid w:val="00693F5D"/>
    <w:rsid w:val="006A43D3"/>
    <w:rsid w:val="007D2B92"/>
    <w:rsid w:val="008305CB"/>
    <w:rsid w:val="00870696"/>
    <w:rsid w:val="008D6219"/>
    <w:rsid w:val="008F30D4"/>
    <w:rsid w:val="0092090A"/>
    <w:rsid w:val="00980615"/>
    <w:rsid w:val="00A362F6"/>
    <w:rsid w:val="00A363DE"/>
    <w:rsid w:val="00AE36D4"/>
    <w:rsid w:val="00AF5588"/>
    <w:rsid w:val="00AF6282"/>
    <w:rsid w:val="00B5271D"/>
    <w:rsid w:val="00B754E6"/>
    <w:rsid w:val="00BA073A"/>
    <w:rsid w:val="00BA382C"/>
    <w:rsid w:val="00CE147E"/>
    <w:rsid w:val="00CE5AF3"/>
    <w:rsid w:val="00D05008"/>
    <w:rsid w:val="00D208F1"/>
    <w:rsid w:val="00D4528B"/>
    <w:rsid w:val="00D47E0C"/>
    <w:rsid w:val="00DC12C1"/>
    <w:rsid w:val="00DD11B2"/>
    <w:rsid w:val="00DF4066"/>
    <w:rsid w:val="00E835DD"/>
    <w:rsid w:val="00ED2322"/>
    <w:rsid w:val="00EE4954"/>
    <w:rsid w:val="00F0774B"/>
    <w:rsid w:val="00F11DA0"/>
    <w:rsid w:val="00FE0387"/>
    <w:rsid w:val="00F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8460D8A-8D62-4381-995D-46C371323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sz w:val="20"/>
      <w:szCs w:val="20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066A12"/>
    <w:rPr>
      <w:rFonts w:ascii="Arial" w:hAnsi="Arial" w:cs="Times New Roman"/>
      <w:sz w:val="22"/>
      <w:lang w:val="en-US"/>
    </w:rPr>
  </w:style>
  <w:style w:type="character" w:styleId="a5">
    <w:name w:val="Hyperlink"/>
    <w:basedOn w:val="a0"/>
    <w:uiPriority w:val="99"/>
    <w:semiHidden/>
    <w:rsid w:val="00066A12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eastAsia="Calibri" w:hAnsi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CE5AF3"/>
    <w:rPr>
      <w:rFonts w:ascii="Tahoma" w:hAnsi="Tahoma" w:cs="Times New Roman"/>
      <w:sz w:val="16"/>
    </w:rPr>
  </w:style>
  <w:style w:type="paragraph" w:customStyle="1" w:styleId="rvps6">
    <w:name w:val="rvps6"/>
    <w:basedOn w:val="a"/>
    <w:uiPriority w:val="99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uiPriority w:val="99"/>
    <w:rsid w:val="00AE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B4FE61-193C-41DD-A663-310FD50F78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3D4018-1E20-4F99-9141-37DB10E00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392230-45D4-4951-BBFE-3C74C671A4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2020-07-17T08:06:00Z</dcterms:created>
  <dcterms:modified xsi:type="dcterms:W3CDTF">2020-07-17T08:06:00Z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