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70E" w:rsidRDefault="00DA770E" w:rsidP="00DA770E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A770E" w:rsidRDefault="00DA770E" w:rsidP="00DA770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37 Бюджетного кодексу України подаємо проект Закону України “Про Державний бюджет України на 2022 рік”, схвалений на засіданні Кабінету Міністрів України 15 вересня 2021 р., з відповідними матеріалами.</w:t>
      </w:r>
    </w:p>
    <w:p w:rsidR="00DA770E" w:rsidRDefault="00DA770E" w:rsidP="00DA770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законопроект у Верховній Раді Міністр фінансів Марченко Сергій  Михайлович.</w:t>
      </w:r>
    </w:p>
    <w:p w:rsidR="00DA770E" w:rsidRDefault="00DA770E" w:rsidP="00DA770E">
      <w:pPr>
        <w:pStyle w:val="a3"/>
        <w:rPr>
          <w:rFonts w:ascii="Times New Roman" w:hAnsi="Times New Roman"/>
          <w:sz w:val="28"/>
          <w:szCs w:val="28"/>
        </w:rPr>
      </w:pPr>
    </w:p>
    <w:p w:rsidR="00DA770E" w:rsidRDefault="00DA770E" w:rsidP="00DA770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законопроекту з додатками на          арк.</w:t>
      </w:r>
    </w:p>
    <w:p w:rsidR="00DA770E" w:rsidRDefault="00DA770E" w:rsidP="00DA770E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DA770E" w:rsidRDefault="00DA770E" w:rsidP="00DA770E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         арк.</w:t>
      </w:r>
    </w:p>
    <w:p w:rsidR="00DA770E" w:rsidRDefault="00DA770E" w:rsidP="00DA770E">
      <w:pPr>
        <w:pStyle w:val="a3"/>
        <w:spacing w:before="0"/>
        <w:ind w:left="1985" w:hanging="28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Інші матеріали, що додаються до законопроекту</w:t>
      </w:r>
      <w:r w:rsidR="003773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 xml:space="preserve"> на          арк.</w:t>
      </w:r>
    </w:p>
    <w:p w:rsidR="00DA770E" w:rsidRDefault="00DA770E" w:rsidP="00DA770E">
      <w:pPr>
        <w:pStyle w:val="a3"/>
        <w:spacing w:before="0"/>
        <w:ind w:left="1974" w:hanging="27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 законопроекту та матеріалів до нього в електронній формі.</w:t>
      </w:r>
    </w:p>
    <w:p w:rsidR="00DA770E" w:rsidRDefault="00DA770E" w:rsidP="00DA770E">
      <w:pPr>
        <w:pStyle w:val="10"/>
        <w:tabs>
          <w:tab w:val="left" w:pos="5400"/>
          <w:tab w:val="left" w:pos="6379"/>
        </w:tabs>
        <w:spacing w:before="840"/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       Денис ШМИГАЛЬ</w:t>
      </w:r>
    </w:p>
    <w:p w:rsidR="000A3625" w:rsidRPr="00DA770E" w:rsidRDefault="000A3625" w:rsidP="00DA770E"/>
    <w:sectPr w:rsidR="000A3625" w:rsidRPr="00DA770E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D20" w:rsidRDefault="003A6D20">
      <w:r>
        <w:separator/>
      </w:r>
    </w:p>
  </w:endnote>
  <w:endnote w:type="continuationSeparator" w:id="0">
    <w:p w:rsidR="003A6D20" w:rsidRDefault="003A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D20" w:rsidRDefault="003A6D20">
      <w:r>
        <w:separator/>
      </w:r>
    </w:p>
  </w:footnote>
  <w:footnote w:type="continuationSeparator" w:id="0">
    <w:p w:rsidR="003A6D20" w:rsidRDefault="003A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5E"/>
    <w:rsid w:val="00093AE7"/>
    <w:rsid w:val="00097359"/>
    <w:rsid w:val="000A3625"/>
    <w:rsid w:val="000A3B8E"/>
    <w:rsid w:val="000C5F77"/>
    <w:rsid w:val="000D0FA3"/>
    <w:rsid w:val="001C03A2"/>
    <w:rsid w:val="001C4C05"/>
    <w:rsid w:val="00200D2D"/>
    <w:rsid w:val="002B6692"/>
    <w:rsid w:val="002C245E"/>
    <w:rsid w:val="00307291"/>
    <w:rsid w:val="003762B0"/>
    <w:rsid w:val="00377377"/>
    <w:rsid w:val="003971B7"/>
    <w:rsid w:val="003A6D20"/>
    <w:rsid w:val="003F5396"/>
    <w:rsid w:val="004117E6"/>
    <w:rsid w:val="0043076B"/>
    <w:rsid w:val="0045146C"/>
    <w:rsid w:val="00452A5E"/>
    <w:rsid w:val="00523E15"/>
    <w:rsid w:val="00551029"/>
    <w:rsid w:val="005A4450"/>
    <w:rsid w:val="006552EF"/>
    <w:rsid w:val="00690B91"/>
    <w:rsid w:val="00710940"/>
    <w:rsid w:val="00721424"/>
    <w:rsid w:val="0072165B"/>
    <w:rsid w:val="0074655E"/>
    <w:rsid w:val="007F6CF1"/>
    <w:rsid w:val="008111BD"/>
    <w:rsid w:val="008C3838"/>
    <w:rsid w:val="008F04FD"/>
    <w:rsid w:val="008F7CAB"/>
    <w:rsid w:val="0095740D"/>
    <w:rsid w:val="00962F38"/>
    <w:rsid w:val="00A00CB3"/>
    <w:rsid w:val="00A21D6D"/>
    <w:rsid w:val="00AC31F8"/>
    <w:rsid w:val="00AD00A4"/>
    <w:rsid w:val="00B573CC"/>
    <w:rsid w:val="00B9322D"/>
    <w:rsid w:val="00D837F6"/>
    <w:rsid w:val="00DA5384"/>
    <w:rsid w:val="00DA770E"/>
    <w:rsid w:val="00DC05C8"/>
    <w:rsid w:val="00E167F5"/>
    <w:rsid w:val="00E47C21"/>
    <w:rsid w:val="00F0388C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17CA8-3EA4-4DB9-94F0-BA8ED024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2">
    <w:name w:val="Підпис2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DA770E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1-308</dc:creator>
  <cp:keywords/>
  <cp:lastModifiedBy>Павлюк Павло Петрович</cp:lastModifiedBy>
  <cp:revision>2</cp:revision>
  <cp:lastPrinted>2006-11-17T10:47:00Z</cp:lastPrinted>
  <dcterms:created xsi:type="dcterms:W3CDTF">2021-09-15T14:28:00Z</dcterms:created>
  <dcterms:modified xsi:type="dcterms:W3CDTF">2021-09-15T14:28:00Z</dcterms:modified>
</cp:coreProperties>
</file>