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1387F" w:rsidRPr="00C1387F" w:rsidRDefault="00C1387F" w:rsidP="00C13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1387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1387F" w:rsidRPr="00C1387F" w:rsidRDefault="00C1387F" w:rsidP="00C138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387F" w:rsidRPr="00C1387F" w:rsidRDefault="00C1387F" w:rsidP="00C138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387F" w:rsidRPr="00C1387F" w:rsidRDefault="00C1387F" w:rsidP="00C138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87F" w:rsidRPr="00C1387F" w:rsidRDefault="00C1387F" w:rsidP="00C1387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13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13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13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C1387F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Закону України «Про телебачення і радіомовлення» щодо інформаційної безпеки та протидії пропаганді держави-агресора.</w:t>
      </w:r>
    </w:p>
    <w:p w:rsidR="00C1387F" w:rsidRPr="00C1387F" w:rsidRDefault="00C1387F" w:rsidP="00C1387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87F" w:rsidRPr="00C1387F" w:rsidRDefault="00C1387F" w:rsidP="00C1387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387F">
        <w:rPr>
          <w:rFonts w:ascii="Arial" w:eastAsia="Times New Roman" w:hAnsi="Arial" w:cs="Arial"/>
          <w:sz w:val="24"/>
          <w:szCs w:val="24"/>
          <w:lang w:eastAsia="ru-RU"/>
        </w:rPr>
        <w:t>Реєстр. № 729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C1387F">
        <w:rPr>
          <w:rFonts w:ascii="Arial" w:eastAsia="Times New Roman" w:hAnsi="Arial" w:cs="Arial"/>
          <w:sz w:val="24"/>
          <w:szCs w:val="24"/>
          <w:lang w:eastAsia="ru-RU"/>
        </w:rPr>
        <w:t xml:space="preserve"> 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C1387F">
        <w:rPr>
          <w:rFonts w:ascii="Arial" w:eastAsia="Times New Roman" w:hAnsi="Arial" w:cs="Arial"/>
          <w:sz w:val="24"/>
          <w:szCs w:val="24"/>
          <w:lang w:eastAsia="ru-RU"/>
        </w:rPr>
        <w:t>.11.2017р.</w:t>
      </w: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1387F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 w:rsidRPr="00C1387F">
        <w:rPr>
          <w:rFonts w:ascii="Arial" w:eastAsia="Times New Roman" w:hAnsi="Arial" w:cs="Arial"/>
          <w:lang w:eastAsia="ru-RU"/>
        </w:rPr>
        <w:t>Сюмар</w:t>
      </w:r>
      <w:proofErr w:type="spellEnd"/>
      <w:r w:rsidRPr="00C1387F">
        <w:rPr>
          <w:rFonts w:ascii="Arial" w:eastAsia="Times New Roman" w:hAnsi="Arial" w:cs="Arial"/>
          <w:lang w:eastAsia="ru-RU"/>
        </w:rPr>
        <w:t xml:space="preserve"> В.П. </w:t>
      </w:r>
      <w:r>
        <w:rPr>
          <w:rFonts w:ascii="Arial" w:eastAsia="Times New Roman" w:hAnsi="Arial" w:cs="Arial"/>
          <w:lang w:eastAsia="ru-RU"/>
        </w:rPr>
        <w:t xml:space="preserve"> Кондратюк О.К., </w:t>
      </w:r>
      <w:proofErr w:type="spellStart"/>
      <w:r>
        <w:rPr>
          <w:rFonts w:ascii="Arial" w:eastAsia="Times New Roman" w:hAnsi="Arial" w:cs="Arial"/>
          <w:lang w:eastAsia="ru-RU"/>
        </w:rPr>
        <w:t>Червакова</w:t>
      </w:r>
      <w:proofErr w:type="spellEnd"/>
      <w:r>
        <w:rPr>
          <w:rFonts w:ascii="Arial" w:eastAsia="Times New Roman" w:hAnsi="Arial" w:cs="Arial"/>
          <w:lang w:eastAsia="ru-RU"/>
        </w:rPr>
        <w:t xml:space="preserve"> С.В. </w:t>
      </w: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1387F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свободи слова та інформаційної політики</w:t>
      </w:r>
      <w:r w:rsidRPr="00C1387F">
        <w:rPr>
          <w:rFonts w:ascii="Arial" w:eastAsia="Times New Roman" w:hAnsi="Arial" w:cs="Arial"/>
          <w:lang w:eastAsia="ru-RU"/>
        </w:rPr>
        <w:t>.</w:t>
      </w: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387F" w:rsidRPr="00C1387F" w:rsidRDefault="00C1387F" w:rsidP="00C1387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54435" w:rsidRDefault="00C1387F" w:rsidP="00D544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1387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1387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1387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1387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1387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1387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5443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561A8A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D54435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1387F" w:rsidRPr="00C1387F" w:rsidRDefault="00C1387F" w:rsidP="00C138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387F" w:rsidRPr="00C1387F" w:rsidRDefault="00C1387F" w:rsidP="00C1387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387F" w:rsidRPr="00C1387F" w:rsidRDefault="00C1387F" w:rsidP="00C1387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387F" w:rsidRPr="00C1387F" w:rsidRDefault="00C1387F" w:rsidP="00C138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1387F" w:rsidRPr="00C1387F" w:rsidRDefault="00C1387F" w:rsidP="00C138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1387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C1387F" w:rsidRPr="00C1387F" w:rsidRDefault="00C1387F" w:rsidP="00C138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C1387F" w:rsidRPr="00C1387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0DC" w:rsidRDefault="00B330DC" w:rsidP="00C1387F">
      <w:pPr>
        <w:spacing w:after="0" w:line="240" w:lineRule="auto"/>
      </w:pPr>
      <w:r>
        <w:separator/>
      </w:r>
    </w:p>
  </w:endnote>
  <w:endnote w:type="continuationSeparator" w:id="0">
    <w:p w:rsidR="00B330DC" w:rsidRDefault="00B330DC" w:rsidP="00C1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0DC" w:rsidRDefault="00B330DC" w:rsidP="00C1387F">
      <w:pPr>
        <w:spacing w:after="0" w:line="240" w:lineRule="auto"/>
      </w:pPr>
      <w:r>
        <w:separator/>
      </w:r>
    </w:p>
  </w:footnote>
  <w:footnote w:type="continuationSeparator" w:id="0">
    <w:p w:rsidR="00B330DC" w:rsidRDefault="00B330DC" w:rsidP="00C13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C43DF3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729</w:t>
    </w:r>
    <w:r w:rsidR="00C1387F">
      <w:rPr>
        <w:rFonts w:ascii="Times New Roman" w:hAnsi="Times New Roman"/>
        <w:sz w:val="28"/>
        <w:szCs w:val="28"/>
      </w:rPr>
      <w:t>9</w:t>
    </w:r>
  </w:p>
  <w:p w:rsidR="00764B2B" w:rsidRPr="00764B2B" w:rsidRDefault="00C43DF3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</w:t>
    </w:r>
    <w:r w:rsidR="00C1387F">
      <w:rPr>
        <w:rFonts w:ascii="Times New Roman" w:hAnsi="Times New Roman"/>
        <w:sz w:val="28"/>
        <w:szCs w:val="28"/>
      </w:rPr>
      <w:t>6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1D9"/>
    <w:rsid w:val="001E315B"/>
    <w:rsid w:val="00561A8A"/>
    <w:rsid w:val="00B330DC"/>
    <w:rsid w:val="00C1387F"/>
    <w:rsid w:val="00C43DF3"/>
    <w:rsid w:val="00C4772B"/>
    <w:rsid w:val="00D54435"/>
    <w:rsid w:val="00E5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1F82BE-8CC4-4710-A638-D73402FA5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87F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C1387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138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13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4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538</Words>
  <Characters>307</Characters>
  <Application>Microsoft Office Word</Application>
  <DocSecurity>0</DocSecurity>
  <Lines>2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2017-12-15T10:12:00Z</dcterms:created>
  <dcterms:modified xsi:type="dcterms:W3CDTF">2018-01-19T12:36:00Z</dcterms:modified>
</cp:coreProperties>
</file>