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A23373" w:rsidRPr="00E906D2" w:rsidTr="00A41B7B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A23373" w:rsidRPr="00E906D2" w:rsidRDefault="00A23373" w:rsidP="00E906D2">
            <w:pPr>
              <w:pStyle w:val="a3"/>
              <w:tabs>
                <w:tab w:val="clear" w:pos="4677"/>
                <w:tab w:val="clear" w:pos="9355"/>
              </w:tabs>
              <w:ind w:firstLine="709"/>
              <w:rPr>
                <w:rFonts w:ascii="Times New Roman" w:hAnsi="Times New Roman"/>
                <w:color w:val="002060"/>
                <w:sz w:val="28"/>
                <w:szCs w:val="28"/>
                <w:lang w:val="uk-UA"/>
              </w:rPr>
            </w:pPr>
          </w:p>
          <w:p w:rsidR="00A23373" w:rsidRPr="00E906D2" w:rsidRDefault="00A23373" w:rsidP="00E906D2">
            <w:pPr>
              <w:pStyle w:val="a3"/>
              <w:tabs>
                <w:tab w:val="clear" w:pos="4677"/>
                <w:tab w:val="clear" w:pos="9355"/>
              </w:tabs>
              <w:ind w:firstLine="709"/>
              <w:rPr>
                <w:rFonts w:ascii="Times New Roman" w:hAnsi="Times New Roman"/>
                <w:color w:val="002060"/>
                <w:sz w:val="28"/>
                <w:szCs w:val="28"/>
                <w:lang w:val="uk-UA"/>
              </w:rPr>
            </w:pPr>
          </w:p>
          <w:p w:rsidR="00A23373" w:rsidRPr="00E906D2" w:rsidRDefault="00A23373" w:rsidP="00E906D2">
            <w:pPr>
              <w:pStyle w:val="a3"/>
              <w:tabs>
                <w:tab w:val="clear" w:pos="4677"/>
                <w:tab w:val="clear" w:pos="9355"/>
              </w:tabs>
              <w:ind w:firstLine="709"/>
              <w:rPr>
                <w:rFonts w:ascii="Times New Roman" w:hAnsi="Times New Roman"/>
                <w:color w:val="002060"/>
                <w:sz w:val="28"/>
                <w:szCs w:val="28"/>
                <w:lang w:val="uk-UA"/>
              </w:rPr>
            </w:pPr>
          </w:p>
          <w:p w:rsidR="002E315D" w:rsidRDefault="002E315D" w:rsidP="00E906D2">
            <w:pPr>
              <w:pStyle w:val="a3"/>
              <w:tabs>
                <w:tab w:val="clear" w:pos="4677"/>
                <w:tab w:val="clear" w:pos="9355"/>
              </w:tabs>
              <w:ind w:right="34" w:firstLine="709"/>
              <w:jc w:val="center"/>
              <w:rPr>
                <w:rFonts w:ascii="Times New Roman" w:hAnsi="Times New Roman"/>
                <w:color w:val="1829A8"/>
                <w:spacing w:val="20"/>
                <w:sz w:val="28"/>
                <w:szCs w:val="28"/>
                <w:lang w:val="uk-UA"/>
              </w:rPr>
            </w:pPr>
          </w:p>
          <w:p w:rsidR="00A23373" w:rsidRPr="00E906D2" w:rsidRDefault="00A23373" w:rsidP="00E906D2">
            <w:pPr>
              <w:pStyle w:val="a3"/>
              <w:tabs>
                <w:tab w:val="clear" w:pos="4677"/>
                <w:tab w:val="clear" w:pos="9355"/>
              </w:tabs>
              <w:ind w:right="34" w:firstLine="709"/>
              <w:jc w:val="center"/>
              <w:rPr>
                <w:rFonts w:ascii="Times New Roman" w:hAnsi="Times New Roman"/>
                <w:color w:val="1829A8"/>
                <w:spacing w:val="20"/>
                <w:sz w:val="28"/>
                <w:szCs w:val="28"/>
                <w:lang w:val="uk-UA"/>
              </w:rPr>
            </w:pPr>
            <w:r w:rsidRPr="00E906D2">
              <w:rPr>
                <w:rFonts w:ascii="Times New Roman" w:hAnsi="Times New Roman"/>
                <w:noProof/>
                <w:spacing w:val="20"/>
                <w:sz w:val="28"/>
                <w:szCs w:val="28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72F96642" wp14:editId="64D4DA20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1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906D2">
              <w:rPr>
                <w:rFonts w:ascii="Times New Roman" w:hAnsi="Times New Roman"/>
                <w:color w:val="1829A8"/>
                <w:spacing w:val="20"/>
                <w:sz w:val="28"/>
                <w:szCs w:val="28"/>
                <w:lang w:val="uk-UA"/>
              </w:rPr>
              <w:t>АПАРАТ ВЕРХОВНОЇ РАДИ УКРАЇНИ</w:t>
            </w:r>
          </w:p>
          <w:p w:rsidR="00A23373" w:rsidRPr="00E906D2" w:rsidRDefault="00A23373" w:rsidP="00E906D2">
            <w:pPr>
              <w:pStyle w:val="a3"/>
              <w:tabs>
                <w:tab w:val="clear" w:pos="4677"/>
                <w:tab w:val="clear" w:pos="9355"/>
              </w:tabs>
              <w:ind w:firstLine="709"/>
              <w:jc w:val="center"/>
              <w:rPr>
                <w:rFonts w:ascii="Times New Roman" w:hAnsi="Times New Roman"/>
                <w:b/>
                <w:color w:val="1829A8"/>
                <w:spacing w:val="20"/>
                <w:sz w:val="28"/>
                <w:szCs w:val="28"/>
                <w:lang w:val="uk-UA"/>
              </w:rPr>
            </w:pPr>
            <w:r w:rsidRPr="00E906D2">
              <w:rPr>
                <w:rFonts w:ascii="Times New Roman" w:hAnsi="Times New Roman"/>
                <w:b/>
                <w:color w:val="1829A8"/>
                <w:spacing w:val="20"/>
                <w:sz w:val="28"/>
                <w:szCs w:val="28"/>
                <w:lang w:val="uk-UA"/>
              </w:rPr>
              <w:t>Головне юридичне управління</w:t>
            </w:r>
          </w:p>
          <w:p w:rsidR="00A23373" w:rsidRPr="00E906D2" w:rsidRDefault="00A23373" w:rsidP="00E906D2">
            <w:pPr>
              <w:pStyle w:val="a3"/>
              <w:tabs>
                <w:tab w:val="clear" w:pos="4677"/>
                <w:tab w:val="clear" w:pos="9355"/>
              </w:tabs>
              <w:ind w:firstLine="709"/>
              <w:jc w:val="center"/>
              <w:rPr>
                <w:rFonts w:ascii="Times New Roman" w:hAnsi="Times New Roman"/>
                <w:color w:val="002060"/>
                <w:sz w:val="28"/>
                <w:szCs w:val="28"/>
                <w:lang w:val="uk-UA"/>
              </w:rPr>
            </w:pPr>
            <w:r w:rsidRPr="00E906D2">
              <w:rPr>
                <w:rFonts w:ascii="Times New Roman" w:hAnsi="Times New Roman"/>
                <w:color w:val="1829A8"/>
                <w:sz w:val="28"/>
                <w:szCs w:val="28"/>
                <w:lang w:val="uk-UA"/>
              </w:rPr>
              <w:t>01008, м.Київ-8, вул. М. Грушевського, 5, тел.:255-20-76</w:t>
            </w:r>
          </w:p>
        </w:tc>
      </w:tr>
    </w:tbl>
    <w:tbl>
      <w:tblPr>
        <w:tblStyle w:val="a5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0"/>
        <w:gridCol w:w="9121"/>
        <w:gridCol w:w="1086"/>
      </w:tblGrid>
      <w:tr w:rsidR="00A23373" w:rsidRPr="00E906D2" w:rsidTr="00C007DF">
        <w:tc>
          <w:tcPr>
            <w:tcW w:w="1680" w:type="dxa"/>
            <w:tcBorders>
              <w:top w:val="nil"/>
            </w:tcBorders>
          </w:tcPr>
          <w:p w:rsidR="00A23373" w:rsidRPr="00E906D2" w:rsidRDefault="00A23373" w:rsidP="00E906D2">
            <w:pPr>
              <w:pStyle w:val="a3"/>
              <w:tabs>
                <w:tab w:val="clear" w:pos="4677"/>
                <w:tab w:val="clear" w:pos="9355"/>
              </w:tabs>
              <w:ind w:firstLine="709"/>
              <w:rPr>
                <w:rFonts w:ascii="Times New Roman" w:hAnsi="Times New Roman"/>
                <w:color w:val="002060"/>
                <w:sz w:val="28"/>
                <w:szCs w:val="28"/>
                <w:lang w:val="uk-UA"/>
              </w:rPr>
            </w:pPr>
          </w:p>
        </w:tc>
        <w:tc>
          <w:tcPr>
            <w:tcW w:w="9121" w:type="dxa"/>
          </w:tcPr>
          <w:p w:rsidR="00A23373" w:rsidRPr="00E906D2" w:rsidRDefault="00A23373" w:rsidP="00E906D2">
            <w:pPr>
              <w:pStyle w:val="a3"/>
              <w:tabs>
                <w:tab w:val="clear" w:pos="4677"/>
                <w:tab w:val="clear" w:pos="9355"/>
              </w:tabs>
              <w:ind w:firstLine="709"/>
              <w:rPr>
                <w:rFonts w:ascii="Times New Roman" w:hAnsi="Times New Roman"/>
                <w:color w:val="002060"/>
                <w:sz w:val="28"/>
                <w:szCs w:val="28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A23373" w:rsidRPr="00E906D2" w:rsidRDefault="00A23373" w:rsidP="00E906D2">
            <w:pPr>
              <w:pStyle w:val="a3"/>
              <w:tabs>
                <w:tab w:val="clear" w:pos="4677"/>
                <w:tab w:val="clear" w:pos="9355"/>
              </w:tabs>
              <w:ind w:firstLine="709"/>
              <w:rPr>
                <w:rFonts w:ascii="Times New Roman" w:hAnsi="Times New Roman"/>
                <w:color w:val="002060"/>
                <w:sz w:val="28"/>
                <w:szCs w:val="28"/>
                <w:lang w:val="uk-UA"/>
              </w:rPr>
            </w:pPr>
          </w:p>
        </w:tc>
      </w:tr>
    </w:tbl>
    <w:p w:rsidR="00A66C66" w:rsidRPr="00E906D2" w:rsidRDefault="00A66C66" w:rsidP="00E906D2">
      <w:pPr>
        <w:ind w:firstLine="709"/>
        <w:jc w:val="center"/>
        <w:rPr>
          <w:b/>
        </w:rPr>
      </w:pPr>
    </w:p>
    <w:p w:rsidR="005C621D" w:rsidRDefault="005C621D" w:rsidP="00E906D2">
      <w:pPr>
        <w:ind w:firstLine="709"/>
      </w:pPr>
    </w:p>
    <w:p w:rsidR="001C37B4" w:rsidRDefault="001C37B4" w:rsidP="00E906D2">
      <w:pPr>
        <w:ind w:firstLine="709"/>
      </w:pPr>
    </w:p>
    <w:p w:rsidR="001C37B4" w:rsidRDefault="001C37B4" w:rsidP="00E906D2">
      <w:pPr>
        <w:ind w:firstLine="709"/>
      </w:pPr>
    </w:p>
    <w:p w:rsidR="001C37B4" w:rsidRDefault="001C37B4" w:rsidP="00E906D2">
      <w:pPr>
        <w:ind w:firstLine="709"/>
      </w:pPr>
      <w:bookmarkStart w:id="0" w:name="_GoBack"/>
      <w:bookmarkEnd w:id="0"/>
    </w:p>
    <w:p w:rsidR="001C37B4" w:rsidRPr="001C37B4" w:rsidRDefault="001C37B4" w:rsidP="001C37B4">
      <w:pPr>
        <w:spacing w:line="360" w:lineRule="auto"/>
        <w:ind w:firstLine="709"/>
      </w:pPr>
      <w:r w:rsidRPr="001C37B4">
        <w:t>П</w:t>
      </w:r>
      <w:r w:rsidRPr="001C37B4">
        <w:t>роект Закону України «Про внесення змін до деяких законодавчих актів України щодо запобігання надмірному тиску на суб’єктів господарювання»</w:t>
      </w:r>
      <w:r w:rsidRPr="001C37B4">
        <w:t xml:space="preserve"> </w:t>
      </w:r>
      <w:r w:rsidRPr="001C37B4">
        <w:t xml:space="preserve"> (реєстр. № 0958)</w:t>
      </w:r>
      <w:r w:rsidRPr="001C37B4">
        <w:t xml:space="preserve"> завізований без зауважень.</w:t>
      </w:r>
    </w:p>
    <w:p w:rsidR="00D62CFC" w:rsidRPr="001C37B4" w:rsidRDefault="00D62CFC" w:rsidP="001C37B4">
      <w:pPr>
        <w:spacing w:line="360" w:lineRule="auto"/>
        <w:ind w:firstLine="709"/>
      </w:pPr>
    </w:p>
    <w:p w:rsidR="00C0205F" w:rsidRPr="001C37B4" w:rsidRDefault="00C0205F" w:rsidP="001C37B4">
      <w:pPr>
        <w:spacing w:line="360" w:lineRule="auto"/>
        <w:ind w:firstLine="709"/>
        <w:textAlignment w:val="baseline"/>
      </w:pPr>
    </w:p>
    <w:p w:rsidR="00C0205F" w:rsidRPr="00E906D2" w:rsidRDefault="00C0205F" w:rsidP="00E906D2">
      <w:pPr>
        <w:ind w:firstLine="709"/>
        <w:textAlignment w:val="baseline"/>
      </w:pPr>
    </w:p>
    <w:p w:rsidR="00DC5D01" w:rsidRPr="00DC5D01" w:rsidRDefault="00DC5D01" w:rsidP="00DC5D01">
      <w:pPr>
        <w:rPr>
          <w:b/>
        </w:rPr>
      </w:pPr>
      <w:r w:rsidRPr="00DC5D01">
        <w:rPr>
          <w:b/>
        </w:rPr>
        <w:t>Заступник керівника</w:t>
      </w:r>
    </w:p>
    <w:p w:rsidR="00DC5D01" w:rsidRPr="00DC5D01" w:rsidRDefault="00DC5D01" w:rsidP="00DC5D01">
      <w:pPr>
        <w:rPr>
          <w:b/>
        </w:rPr>
      </w:pPr>
      <w:r w:rsidRPr="00DC5D01">
        <w:rPr>
          <w:b/>
        </w:rPr>
        <w:t>Головного управління                                                                 В. МІЛОВАНОВ</w:t>
      </w:r>
    </w:p>
    <w:p w:rsidR="00236856" w:rsidRPr="00E906D2" w:rsidRDefault="00236856" w:rsidP="00E906D2">
      <w:pPr>
        <w:ind w:firstLine="709"/>
        <w:textAlignment w:val="baseline"/>
      </w:pPr>
    </w:p>
    <w:sectPr w:rsidR="00236856" w:rsidRPr="00E906D2" w:rsidSect="00236856">
      <w:headerReference w:type="default" r:id="rId8"/>
      <w:pgSz w:w="11906" w:h="16838"/>
      <w:pgMar w:top="851" w:right="1134" w:bottom="851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15DF" w:rsidRDefault="00DF15DF" w:rsidP="00236856">
      <w:r>
        <w:separator/>
      </w:r>
    </w:p>
  </w:endnote>
  <w:endnote w:type="continuationSeparator" w:id="0">
    <w:p w:rsidR="00DF15DF" w:rsidRDefault="00DF15DF" w:rsidP="002368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15DF" w:rsidRDefault="00DF15DF" w:rsidP="00236856">
      <w:r>
        <w:separator/>
      </w:r>
    </w:p>
  </w:footnote>
  <w:footnote w:type="continuationSeparator" w:id="0">
    <w:p w:rsidR="00DF15DF" w:rsidRDefault="00DF15DF" w:rsidP="002368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59007715"/>
      <w:docPartObj>
        <w:docPartGallery w:val="Page Numbers (Top of Page)"/>
        <w:docPartUnique/>
      </w:docPartObj>
    </w:sdtPr>
    <w:sdtEndPr/>
    <w:sdtContent>
      <w:p w:rsidR="00236856" w:rsidRDefault="00236856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11134" w:rsidRPr="00C11134">
          <w:rPr>
            <w:noProof/>
            <w:lang w:val="uk-UA"/>
          </w:rPr>
          <w:t>7</w:t>
        </w:r>
        <w:r>
          <w:fldChar w:fldCharType="end"/>
        </w:r>
      </w:p>
    </w:sdtContent>
  </w:sdt>
  <w:p w:rsidR="00236856" w:rsidRDefault="0023685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16326D"/>
    <w:multiLevelType w:val="hybridMultilevel"/>
    <w:tmpl w:val="9280DBC2"/>
    <w:lvl w:ilvl="0" w:tplc="84B46A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CFC"/>
    <w:rsid w:val="000021F2"/>
    <w:rsid w:val="0001188A"/>
    <w:rsid w:val="000329E0"/>
    <w:rsid w:val="00032DFD"/>
    <w:rsid w:val="000545DB"/>
    <w:rsid w:val="00062E87"/>
    <w:rsid w:val="00070668"/>
    <w:rsid w:val="0007274C"/>
    <w:rsid w:val="000876D9"/>
    <w:rsid w:val="000B115E"/>
    <w:rsid w:val="000D0A10"/>
    <w:rsid w:val="000E37CA"/>
    <w:rsid w:val="000F4898"/>
    <w:rsid w:val="0010647A"/>
    <w:rsid w:val="00117F3B"/>
    <w:rsid w:val="0012110A"/>
    <w:rsid w:val="00125980"/>
    <w:rsid w:val="00131965"/>
    <w:rsid w:val="001424CC"/>
    <w:rsid w:val="00144D54"/>
    <w:rsid w:val="00173075"/>
    <w:rsid w:val="0018104C"/>
    <w:rsid w:val="00182C5C"/>
    <w:rsid w:val="00186D13"/>
    <w:rsid w:val="00197A13"/>
    <w:rsid w:val="001C0D57"/>
    <w:rsid w:val="001C37B4"/>
    <w:rsid w:val="001C4BCF"/>
    <w:rsid w:val="001C64ED"/>
    <w:rsid w:val="001D1064"/>
    <w:rsid w:val="001E1041"/>
    <w:rsid w:val="002062CB"/>
    <w:rsid w:val="00223226"/>
    <w:rsid w:val="00230BA0"/>
    <w:rsid w:val="00236856"/>
    <w:rsid w:val="00246335"/>
    <w:rsid w:val="00270167"/>
    <w:rsid w:val="00276041"/>
    <w:rsid w:val="00280A9C"/>
    <w:rsid w:val="00290AD0"/>
    <w:rsid w:val="002A6A4C"/>
    <w:rsid w:val="002C0991"/>
    <w:rsid w:val="002C1434"/>
    <w:rsid w:val="002E315D"/>
    <w:rsid w:val="002F3788"/>
    <w:rsid w:val="003065FB"/>
    <w:rsid w:val="0031268B"/>
    <w:rsid w:val="00333542"/>
    <w:rsid w:val="00344E9D"/>
    <w:rsid w:val="00346DFF"/>
    <w:rsid w:val="00351F29"/>
    <w:rsid w:val="00352432"/>
    <w:rsid w:val="00385AFA"/>
    <w:rsid w:val="00393751"/>
    <w:rsid w:val="003B51F8"/>
    <w:rsid w:val="003C2187"/>
    <w:rsid w:val="003C77F1"/>
    <w:rsid w:val="003E5FF3"/>
    <w:rsid w:val="003E67AE"/>
    <w:rsid w:val="003F04B9"/>
    <w:rsid w:val="0042309D"/>
    <w:rsid w:val="0042785C"/>
    <w:rsid w:val="004375B4"/>
    <w:rsid w:val="00462C62"/>
    <w:rsid w:val="00473306"/>
    <w:rsid w:val="00480C87"/>
    <w:rsid w:val="004831DF"/>
    <w:rsid w:val="00492ECE"/>
    <w:rsid w:val="0049494A"/>
    <w:rsid w:val="004A34AB"/>
    <w:rsid w:val="004A3971"/>
    <w:rsid w:val="004B790D"/>
    <w:rsid w:val="004B7F8A"/>
    <w:rsid w:val="004C050F"/>
    <w:rsid w:val="004D0821"/>
    <w:rsid w:val="004E6541"/>
    <w:rsid w:val="004F1BA7"/>
    <w:rsid w:val="004F2C2D"/>
    <w:rsid w:val="004F6B84"/>
    <w:rsid w:val="004F745F"/>
    <w:rsid w:val="00500062"/>
    <w:rsid w:val="00506E7A"/>
    <w:rsid w:val="00516D13"/>
    <w:rsid w:val="00520143"/>
    <w:rsid w:val="005643B6"/>
    <w:rsid w:val="00585E74"/>
    <w:rsid w:val="0058655C"/>
    <w:rsid w:val="00594201"/>
    <w:rsid w:val="005A1A4C"/>
    <w:rsid w:val="005A2761"/>
    <w:rsid w:val="005B2354"/>
    <w:rsid w:val="005C621D"/>
    <w:rsid w:val="005F1792"/>
    <w:rsid w:val="00636E18"/>
    <w:rsid w:val="006458F6"/>
    <w:rsid w:val="006515EB"/>
    <w:rsid w:val="00676849"/>
    <w:rsid w:val="006836C5"/>
    <w:rsid w:val="006917DF"/>
    <w:rsid w:val="006A13B7"/>
    <w:rsid w:val="006B270C"/>
    <w:rsid w:val="006B7064"/>
    <w:rsid w:val="006C0ADF"/>
    <w:rsid w:val="007133BF"/>
    <w:rsid w:val="00747ECA"/>
    <w:rsid w:val="0078283D"/>
    <w:rsid w:val="0078407B"/>
    <w:rsid w:val="00790A0A"/>
    <w:rsid w:val="00790F95"/>
    <w:rsid w:val="00791D80"/>
    <w:rsid w:val="007A2489"/>
    <w:rsid w:val="007D11D8"/>
    <w:rsid w:val="007E6809"/>
    <w:rsid w:val="007F2C03"/>
    <w:rsid w:val="00817EDF"/>
    <w:rsid w:val="0082610D"/>
    <w:rsid w:val="00831355"/>
    <w:rsid w:val="00836251"/>
    <w:rsid w:val="008406CE"/>
    <w:rsid w:val="00840CD5"/>
    <w:rsid w:val="00841DDD"/>
    <w:rsid w:val="00846926"/>
    <w:rsid w:val="00882E57"/>
    <w:rsid w:val="008929B6"/>
    <w:rsid w:val="00894BC6"/>
    <w:rsid w:val="008B5D95"/>
    <w:rsid w:val="008B66DF"/>
    <w:rsid w:val="008C2453"/>
    <w:rsid w:val="008D1E83"/>
    <w:rsid w:val="008D297E"/>
    <w:rsid w:val="008D3E97"/>
    <w:rsid w:val="008E4017"/>
    <w:rsid w:val="008E6C24"/>
    <w:rsid w:val="008F1E0E"/>
    <w:rsid w:val="008F3A78"/>
    <w:rsid w:val="009124B6"/>
    <w:rsid w:val="0092754F"/>
    <w:rsid w:val="00931CEC"/>
    <w:rsid w:val="0098035B"/>
    <w:rsid w:val="00991979"/>
    <w:rsid w:val="00995244"/>
    <w:rsid w:val="009A5C04"/>
    <w:rsid w:val="009B0212"/>
    <w:rsid w:val="009B40E7"/>
    <w:rsid w:val="009E34EE"/>
    <w:rsid w:val="009E5D37"/>
    <w:rsid w:val="009F0D53"/>
    <w:rsid w:val="00A00A4F"/>
    <w:rsid w:val="00A220CC"/>
    <w:rsid w:val="00A23373"/>
    <w:rsid w:val="00A27577"/>
    <w:rsid w:val="00A54E7F"/>
    <w:rsid w:val="00A6313D"/>
    <w:rsid w:val="00A66C66"/>
    <w:rsid w:val="00A92939"/>
    <w:rsid w:val="00AA1E82"/>
    <w:rsid w:val="00AB1E76"/>
    <w:rsid w:val="00AB3E22"/>
    <w:rsid w:val="00AD4B7E"/>
    <w:rsid w:val="00AD73F8"/>
    <w:rsid w:val="00AE2B58"/>
    <w:rsid w:val="00AF25AE"/>
    <w:rsid w:val="00B02B9A"/>
    <w:rsid w:val="00B16151"/>
    <w:rsid w:val="00B16F09"/>
    <w:rsid w:val="00B3718A"/>
    <w:rsid w:val="00B4192F"/>
    <w:rsid w:val="00B4310F"/>
    <w:rsid w:val="00B57B46"/>
    <w:rsid w:val="00B610E1"/>
    <w:rsid w:val="00B6566D"/>
    <w:rsid w:val="00B74BF5"/>
    <w:rsid w:val="00B81CA4"/>
    <w:rsid w:val="00B825B3"/>
    <w:rsid w:val="00B967C8"/>
    <w:rsid w:val="00BB1A81"/>
    <w:rsid w:val="00C007DF"/>
    <w:rsid w:val="00C0205F"/>
    <w:rsid w:val="00C11134"/>
    <w:rsid w:val="00C118C2"/>
    <w:rsid w:val="00C21A4B"/>
    <w:rsid w:val="00C2346B"/>
    <w:rsid w:val="00C25E35"/>
    <w:rsid w:val="00C3159B"/>
    <w:rsid w:val="00C321BA"/>
    <w:rsid w:val="00C3585D"/>
    <w:rsid w:val="00C40462"/>
    <w:rsid w:val="00C455F0"/>
    <w:rsid w:val="00C51665"/>
    <w:rsid w:val="00C51AA1"/>
    <w:rsid w:val="00C55B9B"/>
    <w:rsid w:val="00C63637"/>
    <w:rsid w:val="00C717F9"/>
    <w:rsid w:val="00C869A5"/>
    <w:rsid w:val="00C87787"/>
    <w:rsid w:val="00C90D4D"/>
    <w:rsid w:val="00CA19E3"/>
    <w:rsid w:val="00CA5888"/>
    <w:rsid w:val="00CB5405"/>
    <w:rsid w:val="00CE1FE5"/>
    <w:rsid w:val="00D105F8"/>
    <w:rsid w:val="00D357E5"/>
    <w:rsid w:val="00D62CFC"/>
    <w:rsid w:val="00D64426"/>
    <w:rsid w:val="00D707DF"/>
    <w:rsid w:val="00D937BF"/>
    <w:rsid w:val="00DB6A7B"/>
    <w:rsid w:val="00DC5D01"/>
    <w:rsid w:val="00DD621D"/>
    <w:rsid w:val="00DE1872"/>
    <w:rsid w:val="00DE285B"/>
    <w:rsid w:val="00DE3468"/>
    <w:rsid w:val="00DF15DF"/>
    <w:rsid w:val="00DF262F"/>
    <w:rsid w:val="00E05E23"/>
    <w:rsid w:val="00E079FA"/>
    <w:rsid w:val="00E15128"/>
    <w:rsid w:val="00E4604A"/>
    <w:rsid w:val="00E644C3"/>
    <w:rsid w:val="00E67D14"/>
    <w:rsid w:val="00E7095B"/>
    <w:rsid w:val="00E7671C"/>
    <w:rsid w:val="00E906D2"/>
    <w:rsid w:val="00E94663"/>
    <w:rsid w:val="00E966A1"/>
    <w:rsid w:val="00EA176E"/>
    <w:rsid w:val="00EE4162"/>
    <w:rsid w:val="00EF2C1E"/>
    <w:rsid w:val="00F02402"/>
    <w:rsid w:val="00F06837"/>
    <w:rsid w:val="00F13A2B"/>
    <w:rsid w:val="00F20ECC"/>
    <w:rsid w:val="00F267BE"/>
    <w:rsid w:val="00F33B91"/>
    <w:rsid w:val="00F40E40"/>
    <w:rsid w:val="00F60939"/>
    <w:rsid w:val="00F65911"/>
    <w:rsid w:val="00F65F64"/>
    <w:rsid w:val="00F973B4"/>
    <w:rsid w:val="00FA36AD"/>
    <w:rsid w:val="00FB0546"/>
    <w:rsid w:val="00FC0024"/>
    <w:rsid w:val="00FC30E2"/>
    <w:rsid w:val="00FC543E"/>
    <w:rsid w:val="00FD567D"/>
    <w:rsid w:val="00FE2858"/>
    <w:rsid w:val="00FF13F0"/>
    <w:rsid w:val="00FF2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52816F-1264-44B9-93FE-49343F865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uk-UA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0">
    <w:name w:val="rvts0"/>
    <w:basedOn w:val="a0"/>
    <w:rsid w:val="00B6566D"/>
  </w:style>
  <w:style w:type="paragraph" w:styleId="a3">
    <w:name w:val="header"/>
    <w:basedOn w:val="a"/>
    <w:link w:val="a4"/>
    <w:uiPriority w:val="99"/>
    <w:rsid w:val="00A23373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2"/>
      <w:szCs w:val="22"/>
      <w:lang w:val="ru-RU"/>
    </w:rPr>
  </w:style>
  <w:style w:type="character" w:customStyle="1" w:styleId="a4">
    <w:name w:val="Верхній колонтитул Знак"/>
    <w:basedOn w:val="a0"/>
    <w:link w:val="a3"/>
    <w:uiPriority w:val="99"/>
    <w:rsid w:val="00A23373"/>
    <w:rPr>
      <w:rFonts w:ascii="Calibri" w:eastAsia="Calibri" w:hAnsi="Calibri"/>
      <w:sz w:val="22"/>
      <w:szCs w:val="22"/>
      <w:lang w:val="ru-RU"/>
    </w:rPr>
  </w:style>
  <w:style w:type="table" w:styleId="a5">
    <w:name w:val="Table Grid"/>
    <w:basedOn w:val="a1"/>
    <w:uiPriority w:val="99"/>
    <w:rsid w:val="00A23373"/>
    <w:pPr>
      <w:jc w:val="left"/>
    </w:pPr>
    <w:rPr>
      <w:rFonts w:ascii="Calibri" w:eastAsia="Calibri" w:hAnsi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gor">
    <w:name w:val="Igor"/>
    <w:basedOn w:val="a"/>
    <w:autoRedefine/>
    <w:rsid w:val="000876D9"/>
    <w:pPr>
      <w:spacing w:before="120" w:after="120"/>
      <w:ind w:firstLine="709"/>
    </w:pPr>
    <w:rPr>
      <w:rFonts w:eastAsia="Times New Roman"/>
      <w:lang w:eastAsia="ru-RU"/>
    </w:rPr>
  </w:style>
  <w:style w:type="paragraph" w:customStyle="1" w:styleId="rvps2">
    <w:name w:val="rvps2"/>
    <w:basedOn w:val="a"/>
    <w:rsid w:val="00C321BA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uk-UA"/>
    </w:rPr>
  </w:style>
  <w:style w:type="paragraph" w:styleId="a6">
    <w:name w:val="footer"/>
    <w:basedOn w:val="a"/>
    <w:link w:val="a7"/>
    <w:uiPriority w:val="99"/>
    <w:unhideWhenUsed/>
    <w:rsid w:val="00236856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236856"/>
  </w:style>
  <w:style w:type="paragraph" w:styleId="a8">
    <w:name w:val="List Paragraph"/>
    <w:basedOn w:val="a"/>
    <w:uiPriority w:val="34"/>
    <w:qFormat/>
    <w:rsid w:val="008F3A78"/>
    <w:pPr>
      <w:suppressAutoHyphens/>
      <w:ind w:left="720"/>
      <w:contextualSpacing/>
      <w:jc w:val="left"/>
    </w:pPr>
    <w:rPr>
      <w:rFonts w:eastAsia="Times New Roman"/>
      <w:sz w:val="24"/>
      <w:szCs w:val="24"/>
      <w:lang w:val="ru-RU" w:eastAsia="zh-CN"/>
    </w:rPr>
  </w:style>
  <w:style w:type="paragraph" w:customStyle="1" w:styleId="StyleZakonu">
    <w:name w:val="StyleZakonu"/>
    <w:basedOn w:val="a"/>
    <w:rsid w:val="00C11134"/>
    <w:pPr>
      <w:spacing w:after="60" w:line="220" w:lineRule="exact"/>
      <w:ind w:firstLine="284"/>
    </w:pPr>
    <w:rPr>
      <w:rFonts w:eastAsia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51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278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Лідія Олександрівна Жуковіна</dc:creator>
  <cp:keywords/>
  <dc:description/>
  <cp:lastModifiedBy>Shambir</cp:lastModifiedBy>
  <cp:revision>5</cp:revision>
  <cp:lastPrinted>2020-12-15T08:17:00Z</cp:lastPrinted>
  <dcterms:created xsi:type="dcterms:W3CDTF">2020-12-15T06:36:00Z</dcterms:created>
  <dcterms:modified xsi:type="dcterms:W3CDTF">2020-12-15T08:36:00Z</dcterms:modified>
</cp:coreProperties>
</file>