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DC1DB" w14:textId="77777777" w:rsidR="0092158A" w:rsidRPr="00871604" w:rsidRDefault="0092158A" w:rsidP="0092158A">
      <w:pPr>
        <w:jc w:val="center"/>
        <w:rPr>
          <w:lang w:val="uk-UA"/>
        </w:rPr>
      </w:pPr>
      <w:bookmarkStart w:id="0" w:name="_GoBack"/>
      <w:bookmarkEnd w:id="0"/>
      <w:r w:rsidRPr="00871604">
        <w:rPr>
          <w:noProof/>
          <w:lang w:val="uk-UA" w:eastAsia="uk-UA"/>
        </w:rPr>
        <w:drawing>
          <wp:inline distT="0" distB="0" distL="0" distR="0" wp14:anchorId="6FCB7E3B" wp14:editId="6CB69637">
            <wp:extent cx="460661" cy="657225"/>
            <wp:effectExtent l="0" t="0" r="0" b="0"/>
            <wp:docPr id="1" name="Рисунок 1" descr="Ð ÐµÐ·ÑÐ»ÑÑÐ°Ñ Ð¿Ð¾ÑÑÐºÑ Ð·Ð¾Ð±ÑÐ°Ð¶ÐµÐ½Ñ Ð·Ð° Ð·Ð°Ð¿Ð¸ÑÐ¾Ð¼ &quot;ÑÑÐ¸Ð·ÑÐ± Ð½Ð° Ð´Ð¾ÐºÑÐ¼ÐµÐ½Ñ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 ÐµÐ·ÑÐ»ÑÑÐ°Ñ Ð¿Ð¾ÑÑÐºÑ Ð·Ð¾Ð±ÑÐ°Ð¶ÐµÐ½Ñ Ð·Ð° Ð·Ð°Ð¿Ð¸ÑÐ¾Ð¼ &quot;ÑÑÐ¸Ð·ÑÐ± Ð½Ð° Ð´Ð¾ÐºÑÐ¼ÐµÐ½Ñ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5" cy="67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2B6F1" w14:textId="77777777" w:rsidR="0092158A" w:rsidRPr="00871604" w:rsidRDefault="0092158A" w:rsidP="0092158A">
      <w:pPr>
        <w:keepNext/>
        <w:widowControl w:val="0"/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871604">
        <w:rPr>
          <w:rFonts w:ascii="Times New Roman" w:hAnsi="Times New Roman" w:cs="Times New Roman"/>
          <w:b/>
          <w:sz w:val="36"/>
          <w:lang w:val="uk-UA"/>
        </w:rPr>
        <w:t>НАРОДНИЙ ДЕПУТАТ УКРАЇНИ</w:t>
      </w:r>
    </w:p>
    <w:p w14:paraId="76A100DB" w14:textId="77777777" w:rsidR="0092158A" w:rsidRPr="00871604" w:rsidRDefault="0092158A" w:rsidP="0092158A">
      <w:pPr>
        <w:keepNext/>
        <w:widowControl w:val="0"/>
        <w:tabs>
          <w:tab w:val="center" w:pos="4844"/>
        </w:tabs>
        <w:rPr>
          <w:rFonts w:ascii="Times New Roman" w:hAnsi="Times New Roman" w:cs="Times New Roman"/>
          <w:b/>
          <w:sz w:val="32"/>
          <w:lang w:val="uk-UA"/>
        </w:rPr>
      </w:pPr>
      <w:r w:rsidRPr="00871604">
        <w:rPr>
          <w:rFonts w:ascii="Times New Roman" w:hAnsi="Times New Roman" w:cs="Times New Roman"/>
          <w:b/>
          <w:sz w:val="32"/>
          <w:lang w:val="uk-UA"/>
        </w:rPr>
        <w:t xml:space="preserve">  ═════════════════════════════════════════</w:t>
      </w:r>
    </w:p>
    <w:p w14:paraId="19AAD270" w14:textId="417F4935" w:rsidR="0092158A" w:rsidRPr="00871604" w:rsidRDefault="0092158A" w:rsidP="0092158A">
      <w:pPr>
        <w:keepNext/>
        <w:widowControl w:val="0"/>
        <w:tabs>
          <w:tab w:val="center" w:pos="4844"/>
        </w:tabs>
        <w:jc w:val="center"/>
        <w:rPr>
          <w:rFonts w:ascii="Times New Roman" w:hAnsi="Times New Roman" w:cs="Times New Roman"/>
          <w:lang w:val="uk-UA"/>
        </w:rPr>
      </w:pPr>
      <w:r w:rsidRPr="00871604">
        <w:rPr>
          <w:rFonts w:ascii="Times New Roman" w:hAnsi="Times New Roman" w:cs="Times New Roman"/>
          <w:lang w:val="uk-UA"/>
        </w:rPr>
        <w:t>01008, м. Київ, вул. Грушевського,5</w:t>
      </w:r>
    </w:p>
    <w:p w14:paraId="4957D659" w14:textId="77777777" w:rsidR="0092158A" w:rsidRPr="00871604" w:rsidRDefault="0092158A" w:rsidP="0092158A">
      <w:pPr>
        <w:keepNext/>
        <w:widowControl w:val="0"/>
        <w:tabs>
          <w:tab w:val="center" w:pos="4844"/>
        </w:tabs>
        <w:jc w:val="center"/>
        <w:rPr>
          <w:rFonts w:ascii="Times New Roman" w:hAnsi="Times New Roman" w:cs="Times New Roman"/>
          <w:lang w:val="uk-UA"/>
        </w:rPr>
      </w:pPr>
    </w:p>
    <w:p w14:paraId="4340375D" w14:textId="77777777" w:rsidR="00A40C09" w:rsidRPr="00871604" w:rsidRDefault="00A40C09" w:rsidP="00A40C09">
      <w:pPr>
        <w:widowControl w:val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14:paraId="7AA7C2F2" w14:textId="580C8743" w:rsidR="00583DF7" w:rsidRPr="00F37207" w:rsidRDefault="00583DF7" w:rsidP="00DD1D8B">
      <w:pPr>
        <w:autoSpaceDE w:val="0"/>
        <w:autoSpaceDN w:val="0"/>
        <w:adjustRightInd w:val="0"/>
        <w:ind w:right="-1013" w:firstLine="3686"/>
        <w:rPr>
          <w:rFonts w:ascii="Times New Roman" w:hAnsi="Times New Roman" w:cs="Times New Roman"/>
          <w:sz w:val="28"/>
          <w:szCs w:val="28"/>
          <w:lang w:val="uk-UA"/>
        </w:rPr>
      </w:pPr>
      <w:r w:rsidRPr="00F37207">
        <w:rPr>
          <w:rFonts w:ascii="Times New Roman" w:hAnsi="Times New Roman" w:cs="Times New Roman"/>
          <w:lang w:val="uk-UA"/>
        </w:rPr>
        <w:t xml:space="preserve">     </w:t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           </w:t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Верховна Рада України</w:t>
      </w:r>
    </w:p>
    <w:p w14:paraId="10EEB68D" w14:textId="77777777" w:rsidR="00583DF7" w:rsidRPr="00F37207" w:rsidRDefault="00583DF7" w:rsidP="00F37207">
      <w:pPr>
        <w:autoSpaceDE w:val="0"/>
        <w:autoSpaceDN w:val="0"/>
        <w:adjustRightInd w:val="0"/>
        <w:ind w:right="-8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5851221A" w14:textId="77777777" w:rsidR="00F37207" w:rsidRPr="00F37207" w:rsidRDefault="00F37207" w:rsidP="00F37207">
      <w:pPr>
        <w:autoSpaceDE w:val="0"/>
        <w:autoSpaceDN w:val="0"/>
        <w:adjustRightInd w:val="0"/>
        <w:ind w:right="-8"/>
        <w:jc w:val="both"/>
        <w:rPr>
          <w:rFonts w:ascii="Times New Roman" w:hAnsi="Times New Roman" w:cs="Times New Roman"/>
          <w:lang w:val="uk-UA"/>
        </w:rPr>
      </w:pPr>
    </w:p>
    <w:p w14:paraId="51B8CB19" w14:textId="567501B3" w:rsidR="00725656" w:rsidRPr="00725656" w:rsidRDefault="00583DF7" w:rsidP="00725656">
      <w:pPr>
        <w:pStyle w:val="a3"/>
        <w:spacing w:after="120"/>
        <w:ind w:left="0" w:right="-6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F37207">
        <w:rPr>
          <w:rFonts w:ascii="Times New Roman" w:hAnsi="Times New Roman"/>
          <w:sz w:val="28"/>
          <w:szCs w:val="28"/>
        </w:rPr>
        <w:t>Відповідно до частини першої статті 93 Конституції України</w:t>
      </w:r>
      <w:r w:rsidR="006A72EC">
        <w:rPr>
          <w:rFonts w:ascii="Times New Roman" w:hAnsi="Times New Roman"/>
          <w:sz w:val="28"/>
          <w:szCs w:val="28"/>
        </w:rPr>
        <w:t>,</w:t>
      </w:r>
      <w:r w:rsidRPr="00F37207">
        <w:rPr>
          <w:rFonts w:ascii="Times New Roman" w:hAnsi="Times New Roman"/>
          <w:sz w:val="28"/>
          <w:szCs w:val="28"/>
        </w:rPr>
        <w:t xml:space="preserve"> статті 12 Закону України </w:t>
      </w:r>
      <w:r w:rsidR="00F37207">
        <w:rPr>
          <w:rFonts w:ascii="Times New Roman" w:hAnsi="Times New Roman"/>
          <w:sz w:val="28"/>
          <w:szCs w:val="28"/>
        </w:rPr>
        <w:t>«</w:t>
      </w:r>
      <w:r w:rsidRPr="00F37207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 w:rsidR="00F37207">
        <w:rPr>
          <w:rFonts w:ascii="Times New Roman" w:hAnsi="Times New Roman"/>
          <w:sz w:val="28"/>
          <w:szCs w:val="28"/>
        </w:rPr>
        <w:t>»</w:t>
      </w:r>
      <w:r w:rsidRPr="00F37207">
        <w:rPr>
          <w:rFonts w:ascii="Times New Roman" w:hAnsi="Times New Roman"/>
          <w:sz w:val="28"/>
          <w:szCs w:val="28"/>
        </w:rPr>
        <w:t xml:space="preserve"> вно</w:t>
      </w:r>
      <w:r w:rsidR="00F35522">
        <w:rPr>
          <w:rFonts w:ascii="Times New Roman" w:hAnsi="Times New Roman"/>
          <w:sz w:val="28"/>
          <w:szCs w:val="28"/>
        </w:rPr>
        <w:t>симо</w:t>
      </w:r>
      <w:r w:rsidRPr="00F37207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Закону України </w:t>
      </w:r>
      <w:r w:rsidR="00F37207" w:rsidRPr="00F37207">
        <w:rPr>
          <w:rFonts w:ascii="Times New Roman" w:hAnsi="Times New Roman"/>
          <w:sz w:val="28"/>
          <w:szCs w:val="28"/>
        </w:rPr>
        <w:t>«</w:t>
      </w:r>
      <w:r w:rsidR="00725656" w:rsidRPr="00725656">
        <w:rPr>
          <w:rFonts w:ascii="Times New Roman" w:hAnsi="Times New Roman"/>
          <w:sz w:val="28"/>
          <w:szCs w:val="28"/>
        </w:rPr>
        <w:t>Про гарантування речових прав на об’єкти нерухомого майна, які будуть споруджені в майбутньому</w:t>
      </w:r>
      <w:r w:rsidR="00725656">
        <w:rPr>
          <w:rFonts w:ascii="Times New Roman" w:hAnsi="Times New Roman"/>
          <w:sz w:val="28"/>
          <w:szCs w:val="28"/>
        </w:rPr>
        <w:t>».</w:t>
      </w:r>
    </w:p>
    <w:p w14:paraId="0D9F3F55" w14:textId="745D6A13" w:rsidR="00583DF7" w:rsidRPr="00F37207" w:rsidRDefault="00583DF7" w:rsidP="00F37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207">
        <w:rPr>
          <w:rFonts w:ascii="Times New Roman" w:hAnsi="Times New Roman" w:cs="Times New Roman"/>
          <w:sz w:val="28"/>
          <w:szCs w:val="28"/>
          <w:lang w:val="uk-UA"/>
        </w:rPr>
        <w:t xml:space="preserve">На пленарному засіданні Верховної Ради України даний проект буде </w:t>
      </w:r>
      <w:r w:rsidR="00222704" w:rsidRPr="00F37207">
        <w:rPr>
          <w:rFonts w:ascii="Times New Roman" w:hAnsi="Times New Roman" w:cs="Times New Roman"/>
          <w:sz w:val="28"/>
          <w:szCs w:val="28"/>
          <w:lang w:val="uk-UA"/>
        </w:rPr>
        <w:t xml:space="preserve">доповідати </w:t>
      </w:r>
      <w:r w:rsidRPr="00F37207">
        <w:rPr>
          <w:rFonts w:ascii="Times New Roman" w:hAnsi="Times New Roman" w:cs="Times New Roman"/>
          <w:sz w:val="28"/>
          <w:szCs w:val="28"/>
          <w:lang w:val="uk-UA"/>
        </w:rPr>
        <w:t xml:space="preserve">народний депутат України </w:t>
      </w:r>
      <w:r w:rsidR="001E7A73" w:rsidRPr="00F37207">
        <w:rPr>
          <w:rFonts w:ascii="Times New Roman" w:hAnsi="Times New Roman" w:cs="Times New Roman"/>
          <w:sz w:val="28"/>
          <w:szCs w:val="28"/>
          <w:lang w:val="uk-UA"/>
        </w:rPr>
        <w:t>Шуляк</w:t>
      </w:r>
      <w:r w:rsidRPr="00F372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7A73" w:rsidRPr="00F3720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3720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7A73" w:rsidRPr="00F3720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416E5" w:rsidRPr="00F372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BE89FDA" w14:textId="77777777" w:rsidR="006A72EC" w:rsidRDefault="006A72EC" w:rsidP="00F37207">
      <w:pPr>
        <w:autoSpaceDE w:val="0"/>
        <w:autoSpaceDN w:val="0"/>
        <w:adjustRightInd w:val="0"/>
        <w:ind w:right="-8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8055A2" w14:textId="52DFB9D2" w:rsidR="00583DF7" w:rsidRPr="00F37207" w:rsidRDefault="00583DF7" w:rsidP="00F37207">
      <w:pPr>
        <w:autoSpaceDE w:val="0"/>
        <w:autoSpaceDN w:val="0"/>
        <w:adjustRightInd w:val="0"/>
        <w:ind w:right="-8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207">
        <w:rPr>
          <w:rFonts w:ascii="Times New Roman" w:hAnsi="Times New Roman" w:cs="Times New Roman"/>
          <w:sz w:val="28"/>
          <w:szCs w:val="28"/>
          <w:lang w:val="uk-UA"/>
        </w:rPr>
        <w:t xml:space="preserve">Додатки:                 </w:t>
      </w:r>
    </w:p>
    <w:p w14:paraId="2E61F8C7" w14:textId="6E18C782" w:rsidR="00583DF7" w:rsidRPr="002312FC" w:rsidRDefault="00583DF7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 w:rsidRPr="002312FC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F35522">
        <w:rPr>
          <w:rFonts w:ascii="Times New Roman" w:hAnsi="Times New Roman"/>
          <w:sz w:val="28"/>
          <w:szCs w:val="28"/>
        </w:rPr>
        <w:t>118</w:t>
      </w:r>
      <w:r w:rsidRPr="002312FC">
        <w:rPr>
          <w:rFonts w:ascii="Times New Roman" w:hAnsi="Times New Roman"/>
          <w:sz w:val="28"/>
          <w:szCs w:val="28"/>
        </w:rPr>
        <w:t xml:space="preserve"> арк.</w:t>
      </w:r>
    </w:p>
    <w:p w14:paraId="64F96671" w14:textId="28BFA9F1" w:rsidR="002312FC" w:rsidRPr="002312FC" w:rsidRDefault="002312FC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Порівняльна таблиця до проекту – на </w:t>
      </w:r>
      <w:r w:rsidR="00F35522">
        <w:rPr>
          <w:rFonts w:ascii="Times New Roman" w:hAnsi="Times New Roman"/>
          <w:sz w:val="28"/>
          <w:szCs w:val="28"/>
        </w:rPr>
        <w:t>179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14:paraId="7F91A45C" w14:textId="018D81AC" w:rsidR="00583DF7" w:rsidRDefault="00583DF7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 w:rsidRPr="00F37207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F35522">
        <w:rPr>
          <w:rFonts w:ascii="Times New Roman" w:hAnsi="Times New Roman"/>
          <w:sz w:val="28"/>
          <w:szCs w:val="28"/>
        </w:rPr>
        <w:t>5</w:t>
      </w:r>
      <w:r w:rsidRPr="00F37207">
        <w:rPr>
          <w:rFonts w:ascii="Times New Roman" w:hAnsi="Times New Roman"/>
          <w:sz w:val="28"/>
          <w:szCs w:val="28"/>
        </w:rPr>
        <w:t xml:space="preserve"> арк.</w:t>
      </w:r>
    </w:p>
    <w:p w14:paraId="778ADB2F" w14:textId="19A19AD2" w:rsidR="00B4475E" w:rsidRPr="00F37207" w:rsidRDefault="00B4475E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Авторський колектив проекту </w:t>
      </w:r>
      <w:r w:rsidRPr="00F37207">
        <w:rPr>
          <w:rFonts w:ascii="Times New Roman" w:hAnsi="Times New Roman"/>
          <w:sz w:val="28"/>
          <w:szCs w:val="28"/>
        </w:rPr>
        <w:t xml:space="preserve">– на </w:t>
      </w:r>
      <w:r w:rsidR="00F35522">
        <w:rPr>
          <w:rFonts w:ascii="Times New Roman" w:hAnsi="Times New Roman"/>
          <w:sz w:val="28"/>
          <w:szCs w:val="28"/>
        </w:rPr>
        <w:t>2</w:t>
      </w:r>
      <w:r w:rsidRPr="00F37207">
        <w:rPr>
          <w:rFonts w:ascii="Times New Roman" w:hAnsi="Times New Roman"/>
          <w:sz w:val="28"/>
          <w:szCs w:val="28"/>
        </w:rPr>
        <w:t xml:space="preserve"> арк.</w:t>
      </w:r>
    </w:p>
    <w:p w14:paraId="115B54DC" w14:textId="48E3B7EE" w:rsidR="00583DF7" w:rsidRPr="00F37207" w:rsidRDefault="00583DF7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 w:rsidRPr="00F37207">
        <w:rPr>
          <w:rFonts w:ascii="Times New Roman" w:hAnsi="Times New Roman"/>
          <w:sz w:val="28"/>
          <w:szCs w:val="28"/>
        </w:rPr>
        <w:t xml:space="preserve">Проект постанови – на </w:t>
      </w:r>
      <w:r w:rsidR="00D90B75">
        <w:rPr>
          <w:rFonts w:ascii="Times New Roman" w:hAnsi="Times New Roman"/>
          <w:sz w:val="28"/>
          <w:szCs w:val="28"/>
        </w:rPr>
        <w:t>1</w:t>
      </w:r>
      <w:r w:rsidRPr="00F37207">
        <w:rPr>
          <w:rFonts w:ascii="Times New Roman" w:hAnsi="Times New Roman"/>
          <w:sz w:val="28"/>
          <w:szCs w:val="28"/>
        </w:rPr>
        <w:t xml:space="preserve"> арк.</w:t>
      </w:r>
    </w:p>
    <w:p w14:paraId="77D34413" w14:textId="2E94538F" w:rsidR="00583DF7" w:rsidRPr="00F37207" w:rsidRDefault="00583DF7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 w:rsidRPr="00F37207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14:paraId="7EE78A07" w14:textId="77777777" w:rsidR="00583DF7" w:rsidRPr="00F37207" w:rsidRDefault="00583DF7" w:rsidP="00F37207">
      <w:pPr>
        <w:autoSpaceDE w:val="0"/>
        <w:autoSpaceDN w:val="0"/>
        <w:adjustRightInd w:val="0"/>
        <w:ind w:right="-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1B31060" w14:textId="77777777" w:rsidR="00583DF7" w:rsidRPr="00F37207" w:rsidRDefault="00583DF7" w:rsidP="00F37207">
      <w:pPr>
        <w:tabs>
          <w:tab w:val="left" w:pos="708"/>
        </w:tabs>
        <w:autoSpaceDE w:val="0"/>
        <w:autoSpaceDN w:val="0"/>
        <w:adjustRightInd w:val="0"/>
        <w:ind w:right="-8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1D87F078" w14:textId="6B3BB35C" w:rsidR="00583DF7" w:rsidRPr="00DD1D8B" w:rsidRDefault="00583DF7" w:rsidP="00DD1D8B">
      <w:pPr>
        <w:tabs>
          <w:tab w:val="left" w:pos="4962"/>
        </w:tabs>
        <w:autoSpaceDE w:val="0"/>
        <w:autoSpaceDN w:val="0"/>
        <w:adjustRightInd w:val="0"/>
        <w:ind w:right="-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  <w:r w:rsidR="00DD1D8B" w:rsidRPr="00DD1D8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1D4C37" w:rsidRPr="00DD1D8B">
        <w:rPr>
          <w:rFonts w:ascii="Times New Roman" w:hAnsi="Times New Roman" w:cs="Times New Roman"/>
          <w:b/>
          <w:bCs/>
          <w:sz w:val="28"/>
          <w:szCs w:val="28"/>
          <w:lang w:val="uk-UA"/>
        </w:rPr>
        <w:t>Олена Шуляк</w:t>
      </w:r>
      <w:r w:rsidRPr="00DD1D8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14:paraId="5EE4FE40" w14:textId="6C5CCC0D" w:rsidR="00DD1D8B" w:rsidRPr="00DD1D8B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Ігор Фріс </w:t>
      </w:r>
    </w:p>
    <w:p w14:paraId="11FABAC3" w14:textId="3F0D03D6" w:rsidR="00DD1D8B" w:rsidRPr="00DD1D8B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Андрій Клочко </w:t>
      </w:r>
    </w:p>
    <w:p w14:paraId="5ADB98B0" w14:textId="7158FEFB" w:rsidR="00DD1D8B" w:rsidRPr="00DD1D8B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Марія Мезенцева </w:t>
      </w:r>
    </w:p>
    <w:p w14:paraId="357D8D93" w14:textId="7E3AE601" w:rsidR="00DD1D8B" w:rsidRPr="00DD1D8B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Андрій Стріхарський </w:t>
      </w:r>
    </w:p>
    <w:p w14:paraId="2CAD20FD" w14:textId="3496BA43" w:rsidR="00DD1D8B" w:rsidRPr="00DD1D8B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Олександр Аліксійчук </w:t>
      </w:r>
    </w:p>
    <w:p w14:paraId="6C126D9F" w14:textId="15746699" w:rsidR="00FC7A55" w:rsidRPr="00DD1D8B" w:rsidRDefault="00FC7A55" w:rsidP="00FC7A55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Дмитро Ісаєнко </w:t>
      </w:r>
    </w:p>
    <w:p w14:paraId="08D7428F" w14:textId="2D90AF49" w:rsidR="00DD1D8B" w:rsidRPr="00DD1D8B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Володимир Іванов </w:t>
      </w:r>
    </w:p>
    <w:p w14:paraId="23FD6110" w14:textId="22A143BC" w:rsidR="00DD1D8B" w:rsidRPr="00DD1D8B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Олексій Красов </w:t>
      </w:r>
    </w:p>
    <w:p w14:paraId="4A816486" w14:textId="1FB05053" w:rsidR="00DD1D8B" w:rsidRPr="00DD1D8B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Олексій Кучеренко </w:t>
      </w:r>
    </w:p>
    <w:p w14:paraId="60FA4DFB" w14:textId="4A064F80" w:rsidR="00DD1D8B" w:rsidRPr="00DD1D8B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Максим Перебийніс </w:t>
      </w:r>
    </w:p>
    <w:p w14:paraId="7D8E8633" w14:textId="6F24C90C" w:rsidR="00DD1D8B" w:rsidRPr="00DD1D8B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Тетяна Плачкова </w:t>
      </w:r>
    </w:p>
    <w:p w14:paraId="20E0B2C8" w14:textId="7141D29C" w:rsidR="00D939AB" w:rsidRPr="00F37207" w:rsidRDefault="00DD1D8B" w:rsidP="00DD1D8B">
      <w:pPr>
        <w:widowControl w:val="0"/>
        <w:tabs>
          <w:tab w:val="left" w:pos="5670"/>
        </w:tabs>
        <w:spacing w:before="120"/>
        <w:ind w:right="-8" w:firstLine="4962"/>
        <w:jc w:val="both"/>
        <w:rPr>
          <w:lang w:val="ru-RU"/>
        </w:rPr>
      </w:pPr>
      <w:r w:rsidRPr="00DD1D8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Анна Скороход</w:t>
      </w:r>
      <w:r w:rsidR="00583DF7" w:rsidRPr="00DD1D8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583DF7"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583DF7"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583DF7"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583DF7"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583DF7"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sectPr w:rsidR="00D939AB" w:rsidRPr="00F37207" w:rsidSect="00DD1D8B">
      <w:pgSz w:w="11900" w:h="16840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72674F"/>
    <w:multiLevelType w:val="hybridMultilevel"/>
    <w:tmpl w:val="CA2A3136"/>
    <w:lvl w:ilvl="0" w:tplc="0BE6BF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F7"/>
    <w:rsid w:val="00053EC6"/>
    <w:rsid w:val="00084E0D"/>
    <w:rsid w:val="00100AB2"/>
    <w:rsid w:val="00197CCF"/>
    <w:rsid w:val="001D4C37"/>
    <w:rsid w:val="001E7A73"/>
    <w:rsid w:val="00221C02"/>
    <w:rsid w:val="00222704"/>
    <w:rsid w:val="002312FC"/>
    <w:rsid w:val="00265808"/>
    <w:rsid w:val="0028172D"/>
    <w:rsid w:val="002877FC"/>
    <w:rsid w:val="002F6849"/>
    <w:rsid w:val="0033234C"/>
    <w:rsid w:val="003440B6"/>
    <w:rsid w:val="004416E5"/>
    <w:rsid w:val="004A3561"/>
    <w:rsid w:val="004B3A7E"/>
    <w:rsid w:val="004C3A9A"/>
    <w:rsid w:val="004D6945"/>
    <w:rsid w:val="005759D9"/>
    <w:rsid w:val="00583DF7"/>
    <w:rsid w:val="005B5DC4"/>
    <w:rsid w:val="00637AA6"/>
    <w:rsid w:val="00671CCB"/>
    <w:rsid w:val="00680A83"/>
    <w:rsid w:val="006A4AE0"/>
    <w:rsid w:val="006A72EC"/>
    <w:rsid w:val="006B797F"/>
    <w:rsid w:val="007074F6"/>
    <w:rsid w:val="00707AC5"/>
    <w:rsid w:val="00725656"/>
    <w:rsid w:val="007633FD"/>
    <w:rsid w:val="007B32D1"/>
    <w:rsid w:val="00833524"/>
    <w:rsid w:val="00850916"/>
    <w:rsid w:val="0091185A"/>
    <w:rsid w:val="0092158A"/>
    <w:rsid w:val="00950803"/>
    <w:rsid w:val="00971EB0"/>
    <w:rsid w:val="00A26F7E"/>
    <w:rsid w:val="00A40C09"/>
    <w:rsid w:val="00A843EB"/>
    <w:rsid w:val="00AB3617"/>
    <w:rsid w:val="00B26582"/>
    <w:rsid w:val="00B4475E"/>
    <w:rsid w:val="00C76A34"/>
    <w:rsid w:val="00C86DFF"/>
    <w:rsid w:val="00D52977"/>
    <w:rsid w:val="00D63167"/>
    <w:rsid w:val="00D90B75"/>
    <w:rsid w:val="00DD1D8B"/>
    <w:rsid w:val="00DF2F00"/>
    <w:rsid w:val="00E54D0B"/>
    <w:rsid w:val="00E56642"/>
    <w:rsid w:val="00E75BD2"/>
    <w:rsid w:val="00EC2600"/>
    <w:rsid w:val="00EC482A"/>
    <w:rsid w:val="00F06DCC"/>
    <w:rsid w:val="00F35522"/>
    <w:rsid w:val="00F37207"/>
    <w:rsid w:val="00FA5E89"/>
    <w:rsid w:val="00FB5D2B"/>
    <w:rsid w:val="00FB625D"/>
    <w:rsid w:val="00FC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73DFE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37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F3720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 w:eastAsia="ru-RU"/>
    </w:rPr>
  </w:style>
  <w:style w:type="character" w:styleId="a4">
    <w:name w:val="Hyperlink"/>
    <w:basedOn w:val="a0"/>
    <w:uiPriority w:val="99"/>
    <w:unhideWhenUsed/>
    <w:rsid w:val="00A40C09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72565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5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739109-1F58-4B25-B491-F18B2857EB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AA41A9-A1B8-481E-98E2-78ACE80E1D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B61DC1-2169-40A7-BF69-59BBC4E69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2021-02-18T08:59:00Z</dcterms:created>
  <dcterms:modified xsi:type="dcterms:W3CDTF">2021-02-18T08:59:00Z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